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Сабиедриба ар иеробезоту атбилдибу</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“Сертификацииас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Изстрадажа: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Сасканожа:</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A.Makarevičius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техникалык</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Мазмуну</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СТК Техникалык стандарты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ЕБ Регламентинин (ЕБ) 2018/848, 2021/1698 талаптарына ылайык Кеңеш жана Европа Парламенти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2 -берене.</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Контролдук органдын сыпаттамасы: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СТКда ЕБден тышкаркы органикалык айыл чарба сертификациясы боюнча жоопкерчилик бирдиги менен уюштуруу схемасын (1-сүрөт) караңыз.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Сертификация процессин башкаруу Латвиянын башкы кеңсесинен гана ишке ашат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контракттарды түзүү, көзөмөлдөө, иш тапшырмаларын берүү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Башкаруу органынын структурасынын жана өлчөмүнүн сүрөттөлүшү: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МСКнын кызматкерлеринин милдеттери жана компетенциялары STC-R-KS-004 Жеке башкаруу жол-жобосунда баяндалган.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Иш-чаралар жана Сертификация функциялары боюнча компетенция: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IT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Сертификация процессин башкаруу Латвиянын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башкы кеңсесинен гана ишке ашат</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Иштин түрү, анын ичинде ыйгарым укук берилген иш-чаралар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Сапатты башкаруу системасы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Сапатты башкаруу критерийлери REg. 2018/848 46-берене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Мыйзам актыларына киришүү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Өндүрүш жана маркалоо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Башкаруу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Соода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Өткөрүлгөн жоболор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Регламентти ишке ашыруу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Өндүрүш эрежелерин жана контролдоо чараларын которуу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Белгиленген иш-чараларга сереп салуу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Инспекциянын критерийлери жана сертификация категориясы ж) продукция: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Сертификаттоо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Борбордук банк жол-жоболорду иштеп чыгат жана белгилейт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Жалпыга жеткиликтүү маалымат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Операторлордун маалымат базасы жана операторлор топтору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Рег. 20(1) статьясында айтылган система аркылуу билдирмелер. 2021/1698 - контролдоочу орган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VII КБ жаңыртуунун стандарттык жол-жобосу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Комиссиянын маалыматына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Маалымат алмашуу системалары жана жол-жоболору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Өзгөчө эрежелер жана кошумча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Жылдык отчетко карата конкреттүү талаптар Рег. 2021/1698 4 </w:t>
            </w:r>
          </w:hyperlink>
          <w:hyperlink xmlns:w="http://schemas.openxmlformats.org/wordprocessingml/2006/main" w:anchor="_Toc181094559"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9" w:history="1">
            <w:r xmlns:w="http://schemas.openxmlformats.org/wordprocessingml/2006/main" w:rsidRPr="004055F9">
              <w:rPr>
                <w:rStyle w:val="Hyperlink"/>
                <w:noProof/>
              </w:rPr>
              <w:t xml:space="preserve">беренеде</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ылайык келүү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ЕБ </w:t>
      </w:r>
      <w:proofErr xmlns:w="http://schemas.openxmlformats.org/wordprocessingml/2006/main" w:type="spellStart"/>
      <w:r xmlns:w="http://schemas.openxmlformats.org/wordprocessingml/2006/main" w:rsidR="00A367C7" w:rsidRPr="00D769EB">
        <w:rPr>
          <w:lang w:eastAsia="en-US"/>
        </w:rPr>
        <w:t xml:space="preserve">Регламентинин </w:t>
      </w:r>
      <w:proofErr xmlns:w="http://schemas.openxmlformats.org/wordprocessingml/2006/main" w:type="spellEnd"/>
      <w:r xmlns:w="http://schemas.openxmlformats.org/wordprocessingml/2006/main" w:rsidR="00A367C7" w:rsidRPr="00D769EB">
        <w:rPr>
          <w:lang w:eastAsia="en-US"/>
        </w:rPr>
        <w:t xml:space="preserve">талаптары </w:t>
      </w:r>
      <w:proofErr xmlns:w="http://schemas.openxmlformats.org/wordprocessingml/2006/main" w:type="spellEnd"/>
      <w:r xmlns:w="http://schemas.openxmlformats.org/wordprocessingml/2006/main" w:rsidR="00A367C7" w:rsidRPr="00D769EB">
        <w:rPr>
          <w:lang w:eastAsia="en-US"/>
        </w:rPr>
        <w:t xml:space="preserve">(ЕБ) 2018/848, 2021/1698 </w:t>
      </w:r>
      <w:proofErr xmlns:w="http://schemas.openxmlformats.org/wordprocessingml/2006/main" w:type="spellStart"/>
      <w:r xmlns:w="http://schemas.openxmlformats.org/wordprocessingml/2006/main" w:rsidR="00A367C7" w:rsidRPr="00D769EB">
        <w:rPr>
          <w:lang w:eastAsia="en-US"/>
        </w:rPr>
        <w:t xml:space="preserve">тартып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Кеңеш </w:t>
      </w:r>
      <w:proofErr xmlns:w="http://schemas.openxmlformats.org/wordprocessingml/2006/main" w:type="spellEnd"/>
      <w:r xmlns:w="http://schemas.openxmlformats.org/wordprocessingml/2006/main" w:rsidR="00A367C7" w:rsidRPr="00D769EB">
        <w:rPr>
          <w:lang w:eastAsia="en-US"/>
        </w:rPr>
        <w:t xml:space="preserve">жана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европалык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статья</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Маалымат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жөнүндө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контролдоо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мындан ары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жөнөтүү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көчөсү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чиркөөсү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райондук</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электрондук почта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аталышы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сүрөттөлүшү</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контролдоо</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(мындан ары СТК) 1911-жылы Балтика өлкөлөрүндөгү биринчи айыл чарба техникаларын сыноо станциясы катары негизделген. Азыр СТК мультидисциплинардык компания катары иштейт. Ар бир сектордун (бөлүмдүн) өзүнчө аккредитациясы бар - Сыноо лабораториясы (17025), Инспекциялык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англис тилине котормосу - ШАРТТЫ БААЛОО бөлүмү (17065 боюнча аккредиттелген) жана Латвияда жана Үчүнчү өлкөлөрдө органикалык айыл чарба сертификациясын, ошондой эле машина жабдууларын жана айыл чарба жабдууларын сертификациялоону камсыз кылат.</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СТКда ЕБден тышкаркы органикалык айыл чарба сертификациясы боюнча жоопкерчилик бирдиги менен уюштуруу схемасын (1-сүрөт) караңыз.</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Сүрөт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Сертификация процессин башкаруу Латвиянын башкы кеңсесинен гана ишке ашат</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Башкы кеңсе аттестациялоо схемасынын документтерин иштеп чыгуу, бекитүү, архивдөө жана сактоо үчүн жоопкерчилик тартат. Кадрларды тандоо, окутуу, уруксат берүү, келишимдерди түзүү, көзөмөлдөө, жумуш тапшырмаларын берүү үчүн жооптуу.</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сүрөттөлүшү</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контролдоо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структурасы </w:t>
      </w:r>
      <w:proofErr xmlns:w="http://schemas.openxmlformats.org/wordprocessingml/2006/main" w:type="spellEnd"/>
      <w:r xmlns:w="http://schemas.openxmlformats.org/wordprocessingml/2006/main" w:rsidRPr="00805061">
        <w:rPr>
          <w:b w:val="0"/>
        </w:rPr>
        <w:t xml:space="preserve">жана </w:t>
      </w:r>
      <w:proofErr xmlns:w="http://schemas.openxmlformats.org/wordprocessingml/2006/main" w:type="spellStart"/>
      <w:r xmlns:w="http://schemas.openxmlformats.org/wordprocessingml/2006/main" w:rsidRPr="00805061">
        <w:rPr>
          <w:b w:val="0"/>
        </w:rPr>
        <w:t xml:space="preserve">өлчөмү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таблица</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Жок.</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фамилиясы</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такта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СМС </w:t>
            </w:r>
            <w:r xmlns:w="http://schemas.openxmlformats.org/wordprocessingml/2006/main" w:rsidRPr="00EE475C">
              <w:rPr>
                <w:rFonts w:cs="Times New Roman"/>
                <w:b w:val="0"/>
                <w:bCs/>
                <w:color w:val="000000" w:themeColor="text1"/>
                <w:sz w:val="24"/>
                <w:szCs w:val="24"/>
              </w:rPr>
              <w:t xml:space="preserve">менеджери</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Круминжа</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Жуйковдор</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Бажанс</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Хукс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Пампурлар</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Жоопкерчиликтер </w:t>
      </w:r>
      <w:proofErr xmlns:w="http://schemas.openxmlformats.org/wordprocessingml/2006/main" w:type="spellEnd"/>
      <w:r xmlns:w="http://schemas.openxmlformats.org/wordprocessingml/2006/main" w:rsidR="00001410" w:rsidRPr="00EE475C">
        <w:rPr>
          <w:rFonts w:cs="Times New Roman"/>
        </w:rPr>
        <w:t xml:space="preserve">жана </w:t>
      </w:r>
      <w:proofErr xmlns:w="http://schemas.openxmlformats.org/wordprocessingml/2006/main" w:type="spellStart"/>
      <w:r xmlns:w="http://schemas.openxmlformats.org/wordprocessingml/2006/main" w:rsidR="00001410" w:rsidRPr="00EE475C">
        <w:rPr>
          <w:rFonts w:cs="Times New Roman"/>
        </w:rPr>
        <w:t xml:space="preserve">компетенциялар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СТК </w:t>
      </w:r>
      <w:proofErr xmlns:w="http://schemas.openxmlformats.org/wordprocessingml/2006/main" w:type="spellStart"/>
      <w:r xmlns:w="http://schemas.openxmlformats.org/wordprocessingml/2006/main" w:rsidR="00001410" w:rsidRPr="00EE475C">
        <w:rPr>
          <w:rFonts w:cs="Times New Roman"/>
        </w:rPr>
        <w:t xml:space="preserve">кызматкерлери </w:t>
      </w:r>
      <w:proofErr xmlns:w="http://schemas.openxmlformats.org/wordprocessingml/2006/main" w:type="spellEnd"/>
      <w:r xmlns:w="http://schemas.openxmlformats.org/wordprocessingml/2006/main" w:rsidR="00001410" w:rsidRPr="00EE475C">
        <w:rPr>
          <w:rFonts w:cs="Times New Roman"/>
        </w:rPr>
        <w:t xml:space="preserve">үчүн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болуп саналат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сүрөттөлгөн</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ичинде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Жеке</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башкаруу</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кызматкерлери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Сапат боюнча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колдонмо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башчысы</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жооптуу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пландаштыруу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иштейт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эквиваленттүүлүгүнө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милдеттерди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өйдө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Жылдык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мыйзам бузуулар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улук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карап чыгуу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тергөө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даттануулар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Эксперт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дайындалган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СМЖ </w:t>
      </w:r>
      <w:r xmlns:w="http://schemas.openxmlformats.org/wordprocessingml/2006/main" w:rsidRPr="00EE475C">
        <w:rPr>
          <w:rFonts w:cs="Times New Roman"/>
          <w:color w:val="000000" w:themeColor="text1"/>
          <w:sz w:val="24"/>
          <w:szCs w:val="24"/>
        </w:rPr>
        <w:t xml:space="preserve">менеджери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стандарттык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кайрылууларды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Башкы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директордун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Башкармалык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бир гана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административдик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шайкештик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кеңеши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баалоо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 карандысыз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берене</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Башкы кеңсе сертификациялык арыздарды кабыл алуу, кароо, операторлор менен келишим түзүү, эксперттерди дайындоо, текшерүүлөрдү пландаштыруу, текшерүүнүн жыйынтыктарын кароо, чечимдерди кабыл алуу, сертификаттарды даярдоо үчүн жооптуу.'</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Компетенттүүлүк</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үчүн</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иш-чаралар </w:t>
      </w:r>
      <w:proofErr xmlns:w="http://schemas.openxmlformats.org/wordprocessingml/2006/main" w:type="spellEnd"/>
      <w:r xmlns:w="http://schemas.openxmlformats.org/wordprocessingml/2006/main" w:rsidRPr="00EE475C">
        <w:rPr>
          <w:rFonts w:cs="Times New Roman"/>
          <w:b w:val="0"/>
          <w:szCs w:val="24"/>
        </w:rPr>
        <w:t xml:space="preserve">жана </w:t>
      </w:r>
      <w:proofErr xmlns:w="http://schemas.openxmlformats.org/wordprocessingml/2006/main" w:type="spellStart"/>
      <w:r xmlns:w="http://schemas.openxmlformats.org/wordprocessingml/2006/main" w:rsidRPr="00EE475C">
        <w:rPr>
          <w:rFonts w:cs="Times New Roman"/>
          <w:b w:val="0"/>
          <w:szCs w:val="24"/>
        </w:rPr>
        <w:t xml:space="preserve">сертификация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функциялары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Жок</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фамилиясы</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Компетенттүүлүк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иш-чаралар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функциялары</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ӨНДҮРҮҮ</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Даярдоо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Бөлүштүрүүлөр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Сактагыч</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(импорт/экспорт)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экспорт)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Crop</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Мал чарбасы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анын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ичинде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балчылык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(импорт/экспорт)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кара чөптөр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(импорт/экспорт)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башкы</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Круминжа</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Жуйковдор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Улук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сертификаттоо</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Эксперт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Андрей</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Эксперт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Эксперт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Эксперт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Критерийлер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текшерүү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сертификация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категориясы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Жок.</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БАШКА ПРОДУКЦИЯЛАР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БЕРЕНЕ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Рег. ылайык текшерүү үчүн салыштырылуучу продукт категориясы.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Инспекцияда жана сертификацияда колдонулуучу контролдук чаралар</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Ачыткылар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колдонулган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катары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тоют</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таттуу жүгөрү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жүзүм сабагы</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жалбырактары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жүрөктөр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бүчүрлөр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башкалар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окшош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жегенге болот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өсүмдүктөрдүн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буюмдардын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бөлүктөрү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өндүрүлгөн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андан</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деңиз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тузу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башка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туздар</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тамак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жем</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жибек курту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ылайыктуу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айлануу</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табигый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чайыр 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чайыр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Инструкциялар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эгерде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тиешелүү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бал момосу</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Негизги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майлар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тыгын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табигый </w:t>
                  </w:r>
                  <w:proofErr xmlns:w="http://schemas.openxmlformats.org/wordprocessingml/2006/main" w:type="spellStart"/>
                  <w:r xmlns:w="http://schemas.openxmlformats.org/wordprocessingml/2006/main" w:rsidRPr="00EE475C">
                    <w:rPr>
                      <w:bCs/>
                      <w:color w:val="000000" w:themeColor="text1"/>
                      <w:sz w:val="16"/>
                      <w:szCs w:val="16"/>
                    </w:rPr>
                    <w:t xml:space="preserve">тосмолор</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тыгын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16"/>
                      <w:szCs w:val="16"/>
                    </w:rPr>
                    <w:t xml:space="preserve">жана </w:t>
                  </w:r>
                  <w:proofErr xmlns:w="http://schemas.openxmlformats.org/wordprocessingml/2006/main" w:type="spellStart"/>
                  <w:r xmlns:w="http://schemas.openxmlformats.org/wordprocessingml/2006/main" w:rsidRPr="00EE475C">
                    <w:rPr>
                      <w:bCs/>
                      <w:color w:val="000000" w:themeColor="text1"/>
                      <w:sz w:val="16"/>
                      <w:szCs w:val="16"/>
                    </w:rPr>
                    <w:t xml:space="preserve">жок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каалаган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байланыштыруучу </w:t>
                  </w:r>
                  <w:proofErr xmlns:w="http://schemas.openxmlformats.org/wordprocessingml/2006/main" w:type="spellEnd"/>
                  <w:r xmlns:w="http://schemas.openxmlformats.org/wordprocessingml/2006/main" w:rsidRPr="00EE475C">
                    <w:rPr>
                      <w:bCs/>
                      <w:color w:val="000000" w:themeColor="text1"/>
                      <w:sz w:val="16"/>
                      <w:szCs w:val="16"/>
                    </w:rPr>
                    <w:t xml:space="preserve">заттар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Көрсөтмөлөр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Crop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өндүрүш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операторлору</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жүн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эмес</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карталанган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же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таралган</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чийки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терилер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жана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тазаланбаган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терилер</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Мал чарбачылыгын, анын ичинде балчылык операторлорун текшерүү боюнча нускама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өсүмдүк негизделген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салттуу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чөп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даярдыктар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алып баруу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текшерүүлөр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саат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органикалык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дыйканчылык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ишканалар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ичинде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Үчүнчү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өлкөлөр</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системасы</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 жерде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жол-жобосу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«СТКнын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шайкештиги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байланыштуу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жүгүртүү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өлкө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Шайкештик</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бирдиги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сүрөттөлгөн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Юридикалык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сүрөттөмө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коргоо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мониторинг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окутуу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инспекторлор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 жана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жаңыртуулар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электрондук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топторунун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маалымат базасы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базасы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камтыйт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тобунун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өлчөмү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биринин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мүчөсү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жөнүндө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чөйрөсү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жарактуулугу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статусу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конвертациялоо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мезгилин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кошкондо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тобокелдик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деңгээли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статья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операторлордун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топтору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аталышы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дареги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субподрядчы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кече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географиялык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бардык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аймак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жайлары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текшерүү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отчеттор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тандап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алуунун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талдоо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сыяктуу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жакшы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кандай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натыйжалар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аткарылган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көзөмөлдөйт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барды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сактабоо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билдирүүлөр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20(1)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четтөөлөр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документтер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бул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жана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 эсептелет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калыбына келтирүү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сертификация </w:t>
      </w:r>
      <w:proofErr xmlns:w="http://schemas.openxmlformats.org/wordprocessingml/2006/main" w:type="spellEnd"/>
      <w:r xmlns:w="http://schemas.openxmlformats.org/wordprocessingml/2006/main" w:rsidRPr="00EE475C">
        <w:rPr>
          <w:rFonts w:cs="Times New Roman"/>
        </w:rPr>
        <w:t xml:space="preserve">процессин </w:t>
      </w:r>
      <w:proofErr xmlns:w="http://schemas.openxmlformats.org/wordprocessingml/2006/main" w:type="spellStart"/>
      <w:r xmlns:w="http://schemas.openxmlformats.org/wordprocessingml/2006/main" w:rsidRPr="00EE475C">
        <w:rPr>
          <w:rFonts w:cs="Times New Roman"/>
        </w:rPr>
        <w:t xml:space="preserve">талап кылат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жер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гана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тартып</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латыш </w:t>
      </w:r>
      <w:proofErr xmlns:w="http://schemas.openxmlformats.org/wordprocessingml/2006/main" w:type="spellEnd"/>
      <w:r xmlns:w="http://schemas.openxmlformats.org/wordprocessingml/2006/main" w:rsidRPr="00EE475C">
        <w:rPr>
          <w:rFonts w:cs="Times New Roman"/>
        </w:rPr>
        <w:t xml:space="preserve">башчысы</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кеңсе</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005F152A" w:rsidRPr="00EE475C">
        <w:rPr>
          <w:rFonts w:cs="Times New Roman"/>
        </w:rPr>
        <w:t xml:space="preserve">Иш-аракеттердин </w:t>
      </w:r>
      <w:proofErr xmlns:w="http://schemas.openxmlformats.org/wordprocessingml/2006/main" w:type="spellEnd"/>
      <w:r xmlns:w="http://schemas.openxmlformats.org/wordprocessingml/2006/main" w:rsidRPr="00EE475C">
        <w:rPr>
          <w:rFonts w:cs="Times New Roman"/>
        </w:rPr>
        <w:t xml:space="preserve">түрү </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анын </w:t>
      </w:r>
      <w:proofErr xmlns:w="http://schemas.openxmlformats.org/wordprocessingml/2006/main" w:type="spellStart"/>
      <w:r xmlns:w="http://schemas.openxmlformats.org/wordprocessingml/2006/main" w:rsidR="005F152A" w:rsidRPr="00EE475C">
        <w:rPr>
          <w:rFonts w:cs="Times New Roman"/>
        </w:rPr>
        <w:t xml:space="preserve">ичинде</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берилген</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иш-чаралар</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дыйканчылык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иш-чаралар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Латвияда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жаңы</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жөнгө салуу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улуттук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мыйзам чыгаруу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эквиваленттүүлүк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жана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Машиналарды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сертификациялоо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Машиналар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Сапатты </w:t>
      </w:r>
      <w:proofErr xmlns:w="http://schemas.openxmlformats.org/wordprocessingml/2006/main" w:type="spellStart"/>
      <w:r xmlns:w="http://schemas.openxmlformats.org/wordprocessingml/2006/main" w:rsidR="005F152A" w:rsidRPr="00EE475C">
        <w:rPr>
          <w:rFonts w:cs="Times New Roman"/>
        </w:rPr>
        <w:t xml:space="preserve">башкаруу</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системасы</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Сапатты </w:t>
      </w:r>
      <w:proofErr xmlns:w="http://schemas.openxmlformats.org/wordprocessingml/2006/main" w:type="spellStart"/>
      <w:r xmlns:w="http://schemas.openxmlformats.org/wordprocessingml/2006/main" w:rsidRPr="00EE475C">
        <w:rPr>
          <w:rFonts w:cs="Times New Roman"/>
        </w:rPr>
        <w:t xml:space="preserve">башкаруу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Критерийлер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46- </w:t>
      </w:r>
      <w:proofErr xmlns:w="http://schemas.openxmlformats.org/wordprocessingml/2006/main" w:type="spellStart"/>
      <w:r xmlns:w="http://schemas.openxmlformats.org/wordprocessingml/2006/main" w:rsidRPr="00EE475C">
        <w:rPr>
          <w:rFonts w:cs="Times New Roman"/>
        </w:rPr>
        <w:t xml:space="preserve">берене </w:t>
      </w:r>
      <w:proofErr xmlns:w="http://schemas.openxmlformats.org/wordprocessingml/2006/main" w:type="spellEnd"/>
      <w:r xmlns:w="http://schemas.openxmlformats.org/wordprocessingml/2006/main" w:rsidRPr="00EE475C">
        <w:rPr>
          <w:rFonts w:cs="Times New Roman"/>
        </w:rPr>
        <w:t xml:space="preserve">§2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мыйзамдуу түрдө Латвияда филиалдары жок түзүлгөн.</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45(1)-статьянын (а), (b) (i) жана (c) пункттарында жана ушул статьяда белгиленген шарттардын органикалык продуктыларга жана - контролдук тапшырмаларды бербестен, Бирликке импорттоого арналган продукцияны конверсиялоо; Ушул пункттун максаттары үчүн жеке контракт же формалдуу келишим боюнча иштеген адамдар тарабынан аткарылган контролдук тапшырмалар, аларды башкаруунун көзөмөлүнө жана подряддык контролдоочу органдардын же контролдоо органдарынын жол-жоболору өткөрүп берүү болуп эсептелбейт, ал эми тыюу салуу контролдоо боюнча тапшырмаларды өткөрүп берүү үлгүлөрдү алууга колдонулбайт;</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объективдүүлүктүн жана калыстыктын адекваттуу кепилдиктерин сунуштайт жана өздөрүнүн контролдук милдеттерин ишке ашырууда кызыкчылыктардын кагылышуусунан эркин болушат; атап айтканда, контролдукту жана башка аракеттерди жүзөгө ашыруучу персоналдын кызыкчылыктардын кагылышуусунан эркин болушун жана операторлор бир эле эксперттер тарабынан 3 жылдан ашык катары менен текшерилбешин камсыз кылуучу жол-жоболорго ээ;</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2021/1698 жобосуна ылайык аларды таануу максатында бир гана аккредитациялоо органы (LATAK) тарабынан "Шайкештикти баалоо - Продукцияларды, процесстерди жана кызматтарды тастыктаган органдарга талаптар" боюнча тиешелүү гармонизацияланган стандартка ылайык аккредиттелген, алардын шилтемеси бар. Европа Бирлигинин расмий журналында жарыяланган;</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контролдоо боюнча тапшырмаларды аткаруу үчүн зарыл болгон тажрыйбага, жабдууларга жана инфраструктурага ээ жана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жетиштүү сандагы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ылайыктуу квалификациялуу жана тажрыйбалуу кызматкерлерге ээ;</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ушул Регламенттин талаптарына жана, атап айтканда, Комиссиянын Делегацияланган Регламентине (ЕБ) 2021/1698 оператордун ар бир түрү (бир оператор же операторлор тобу) үчүн алардын сертификациялоо жана контролдоо боюнча иш-аракеттерин жүргүзүү мүмкүнчүлүгүнө жана компетенциясына ээ. үчүнчү өлкө жана алар таанылгысы келген продукциянын ар бир категориясы боюнча;</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КБда алар тарабынан аткарылган көзөмөлдүн жана башка иш-аракеттердин калыстыгын, сапатын, ырааттуулугун, натыйжалуулугун жана максатка ылайыктуулугун камсыз кылуу үчүн жол-жоболор жана механизмдер бар;</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жетиштүү квалификациялуу жана тажрыйбалуу персоналга ээ, андыктан контролдоо жана башка аракеттер натыйжалуу жана өз убагында аткарылышы мүмкүн.</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КБ персонал башкарууну жана башка иш-аракеттерди натыйжалуу жана өз убагында аткара алышын камсыз кылуу үчүн тиешелүү жана талаптагыдай тейленүүчү жайлар менен жабдууларга ээ;</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алардын кызматкерлери өз милдеттерин аткаруу үчүн операторлор тарабынан сакталган жайларга жана документтерге кирүү мүмкүнчүлүгүн камсыз кылуу </w:t>
      </w:r>
      <w:r xmlns:w="http://schemas.openxmlformats.org/wordprocessingml/2006/main" w:rsidRPr="00EE475C">
        <w:rPr>
          <w:rFonts w:cs="Times New Roman"/>
          <w:b w:val="0"/>
          <w:bCs/>
          <w:color w:val="000000" w:themeColor="text1"/>
          <w:sz w:val="24"/>
          <w:szCs w:val="24"/>
          <w:lang w:val="en-GB"/>
        </w:rPr>
        <w:t xml:space="preserve">үчүн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жол-жоболору бар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Оператор менен келишим түзүүдө ал Сертификатташуу келишиминде оператор бардык жайларга кирүү мүмкүнчүлүгүнө ээ болушу керек жана бардык тиешелүү документтерге уруксат берүүсү керек деп белгиленген.</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Аларда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операторлордо, ошондой эле эгерде бар болсо, операторлор тобунун ички контролдоо тутумунда текшерүүлөрдү кошо алганда, натыйжалуу контролдукту жүзөгө ашыруу үчүн ылайыктуу ички көндүмдөр, </w:t>
      </w:r>
      <w:r xmlns:w="http://schemas.openxmlformats.org/wordprocessingml/2006/main" w:rsidRPr="00EE475C">
        <w:rPr>
          <w:rFonts w:cs="Times New Roman"/>
          <w:b w:val="0"/>
          <w:bCs/>
          <w:color w:val="000000" w:themeColor="text1"/>
          <w:sz w:val="24"/>
          <w:szCs w:val="24"/>
          <w:lang w:val="en-GB"/>
        </w:rPr>
        <w:t xml:space="preserve">тренингдер жана жол-жоболор бар;</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Делегацияланган Регламенттин (ЕБ) I бөлүмүндө белгиленген процедуралык талаптарга жооп берет; жана</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Комиссияга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ылайык кабыл алынган ыйгарым укук берилген актыда белгилениши мүмкүн болгон бардык кошумча критерийлерге жооп берет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болгон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түзүлгөн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талаптары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органдары</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кызмат көрсөтүүлөр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деталдаштыруу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максаты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баары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күбөлөндүрүү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продуктылар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процесстер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системасынын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колдонмо</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Сапаты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боюнча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камтыйт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негизги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орнотуу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саясаттар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максаттар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архив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процедурасы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СТК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шайкештиги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мындан ары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байланыштуу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электрондук</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жүгүртүү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иш-чаралар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үчүнчү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өлкөлөр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башкарууну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даярдоо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отчеттор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купуялуулук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саясаты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потенциалы</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кагылышуусу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аныктоо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чечүү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кызыкчылыктардын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кагылышы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жашыруун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мазмуну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маалымат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Ички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алдын алуу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түзөтүүчү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иш-аракеттер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Сапат боюнча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колдонмо</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статья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жараян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карагыла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сертификация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процесси 5-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Кадрлар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өтүнүчтөр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сунуштарды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даттанууларды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өтүнүчтөрдү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Тобокелдиктерди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камсыз кылуу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сапатты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башкаруунун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бүтүндүгү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системасы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иштелип чыккан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кайрылыңыз</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бүтүндөй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МСКнын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иштеши жана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жол-жоболору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ошол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колдонуу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үчүн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гана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операциясы</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Шайкештик</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катталган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Менеджменти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тизмеси"</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байлоо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секторлор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болуп саналат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жазылган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боло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турган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документтердин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тизмеси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колдонулган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органикалык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айыл чарба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ишканалар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Сапат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системасы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кепилдик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Тестти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координациялоо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ыкмалары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масштабы</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арыз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ээси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корутундусу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келишим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Аткаруу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үлгү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талдайт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аккредиттелген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ичинде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ылайык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менен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рекорд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сактоо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көрсөтмөлөр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Сертификацияга байланыштуу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кызматкерлери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окутуу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башкаруу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Шайкештикти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контролдоо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баалоо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чыгаруу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шайкештик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сертификаттары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жана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чечимдер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жасалган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көзөмөлдөө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эрежелер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үчүн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күбөлүктөрдү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колдонуу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күйүк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этикетка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белгиси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идентификация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жакшыртуу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боюнча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колдонмону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жаңылоо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киргизүүнү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көзөмөлдөө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тышкы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Колдонуу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өзгөртүүлөрдү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киргизүү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актылар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европалык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мыйзамдар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Активдүүлүк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стандартташтыруу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кабарланган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органдарынын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Коомчулук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 келүү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билдирүүлөр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бекитүүлөр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тартып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сыноо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сертификациялоо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органдары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машыгуу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үзгүлтүксүз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көзөмөл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тааныштыруу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өзгөрүүлөр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милдеттүү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кызматкерлерди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жогорулатууда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менеджерине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сунуштарды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берүү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иштеп жатат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жолугушуулар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Жетиштүү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туруктуу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бул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элементтерин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системасынын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сапаттуу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иштешин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камсыз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кылат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контролдоо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болуп саналат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уюштурулган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сапатты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башкаруу бөлүмүнүн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башчысы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жана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аткарылды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тарабынан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кызматкер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ичинде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ылайык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жумуш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Description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Introduction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күйүк</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мыйзамдуу</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актылар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Таанылган үчүнчү өлкөлөрдө органикалык дыйканчылыкты көзөмөлдөө жана контролдоо </w:t>
      </w:r>
      <w:r xmlns:w="http://schemas.openxmlformats.org/wordprocessingml/2006/main" w:rsidRPr="00805061">
        <w:rPr>
          <w:rFonts w:cs="Times New Roman"/>
          <w:b w:val="0"/>
          <w:bCs/>
          <w:sz w:val="24"/>
          <w:szCs w:val="24"/>
          <w:lang w:val="en-GB"/>
        </w:rPr>
        <w:t xml:space="preserve">боюнча жоболор </w:t>
      </w:r>
      <w:r xmlns:w="http://schemas.openxmlformats.org/wordprocessingml/2006/main" w:rsidR="000430DD" w:rsidRPr="00805061">
        <w:rPr>
          <w:rFonts w:cs="Times New Roman"/>
          <w:b w:val="0"/>
          <w:bCs/>
          <w:sz w:val="24"/>
          <w:szCs w:val="24"/>
          <w:lang w:val="en-GB"/>
        </w:rPr>
        <w:t xml:space="preserve">операторлор үчүн төмөнкүлөргө </w:t>
      </w:r>
      <w:r xmlns:w="http://schemas.openxmlformats.org/wordprocessingml/2006/main" w:rsidR="001B5744" w:rsidRPr="00805061">
        <w:rPr>
          <w:rFonts w:cs="Times New Roman"/>
          <w:b w:val="0"/>
          <w:bCs/>
          <w:sz w:val="24"/>
          <w:szCs w:val="24"/>
          <w:lang w:val="en-US"/>
        </w:rPr>
        <w:t xml:space="preserve">ылайык </w:t>
      </w:r>
      <w:r xmlns:w="http://schemas.openxmlformats.org/wordprocessingml/2006/main" w:rsidR="000430DD" w:rsidRPr="00805061">
        <w:rPr>
          <w:rFonts w:cs="Times New Roman"/>
          <w:b w:val="0"/>
          <w:bCs/>
          <w:sz w:val="24"/>
          <w:szCs w:val="24"/>
          <w:lang w:val="en-GB"/>
        </w:rPr>
        <w:t xml:space="preserve">колдонулат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ошондой эле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жокко чыгаруу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2007-ж.</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(ЕБ)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жаныбары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Делегацияланган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прогрессивдүү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мыйзам чыгаруучу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аракет кылуу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Өтүнөмүн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консолидацияланган</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Регламенттин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версиясы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(ЕС)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маалыматтык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кандай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мыйзамдуу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эффект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актылардын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жарыяланган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Официалдуу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экинчи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дыйканчылык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капкактар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багыттары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этикеткалоо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Өндүрүш </w:t>
      </w:r>
      <w:proofErr xmlns:w="http://schemas.openxmlformats.org/wordprocessingml/2006/main" w:type="spellEnd"/>
      <w:r xmlns:w="http://schemas.openxmlformats.org/wordprocessingml/2006/main" w:rsidRPr="00C1014F">
        <w:rPr>
          <w:rFonts w:eastAsia="Times New Roman"/>
        </w:rPr>
        <w:t xml:space="preserve">жана </w:t>
      </w:r>
      <w:proofErr xmlns:w="http://schemas.openxmlformats.org/wordprocessingml/2006/main" w:type="spellStart"/>
      <w:r xmlns:w="http://schemas.openxmlformats.org/wordprocessingml/2006/main" w:rsidRPr="00C1014F">
        <w:rPr>
          <w:rFonts w:eastAsia="Times New Roman"/>
        </w:rPr>
        <w:t xml:space="preserve">маркалоо</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(ЕБ)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өскөн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тамактандыруу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аарылар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калуу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жашы жете элек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проценти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чыгышы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(ЕБ)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(ЕБ)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толукталсын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кошулманы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аралашмаларын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(ЕБ)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үстүндө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мите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жобосунун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бөлүгүнүн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берүүгө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пенаидын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чабактар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тузсуз суу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киргизилсин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паразиттердин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жыштыгы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караганда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дарылоо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(ЕБ)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тиркемесинин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бөлүгү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берүүгө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тыюу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көчөттөрү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кыска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өстүрүү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өндүрүшүнө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жерде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өндүрүлгөн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жетиштүү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сапаты.</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(ЕБ) 2021/1189 </w:t>
        </w:r>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өсүмдүктү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тукум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сатуу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сыпаттоо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иденттүүлүк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аналитикалык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таңгактоо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маркировка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тейлөө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 адамдары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июнундагы 2022/1450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европалык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Россиянын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эсебинен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Украинаны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олуттуу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убактылуу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таасири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тоют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 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нече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коркуткан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үзгүлтүксүздүгү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мүмкүндүк берет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кырдаал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улууларга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чочко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канаттуулар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мөөнөткө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(ЕБ)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жобонун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учур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айландыруу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чарбасы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суу чарбасы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иштетилген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рынок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2021/1165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токтому</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заттарга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уруксат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аймактар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өндүрүштүк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эмес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тизмеленген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айыл 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Тиркемелеринде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жарактуулугу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жобонун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(ЕБ) 2023/121, </w:t>
        </w:r>
      </w:hyperlink>
      <w:r xmlns:w="http://schemas.openxmlformats.org/wordprocessingml/2006/main" w:rsidRPr="00C1014F">
        <w:rPr>
          <w:rFonts w:eastAsia="Times New Roman" w:cs="Times New Roman"/>
          <w:b w:val="0"/>
          <w:sz w:val="24"/>
          <w:szCs w:val="24"/>
        </w:rPr>
        <w:t xml:space="preserve">2023-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өзгөртүүлөр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оңдоолор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берүүчү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комиссиясынын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Controls</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(ЕБ) 2021/715 </w:t>
        </w:r>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жакындыгы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элементтери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мүчөлөрү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менеджеринин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МКС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инспекторлорунун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Регламенттин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беренеси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тизмесин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кемчиликтери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(ЕБ)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күбөлүктүн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үлгүсү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келүү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алмаштыруу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үлгүсү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белгиленгендей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статья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(ЕБ) 2021/1691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Регламентке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тиркеме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киргизүү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(ЕБ) 2021/771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коюу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документалдык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эсептер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алкагында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 салуу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учурунда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топторун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2021/2304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(ЕС)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толуктоочу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колдонбоо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экспорттун </w:t>
      </w:r>
      <w:r xmlns:w="http://schemas.openxmlformats.org/wordprocessingml/2006/main" w:rsidRPr="00C1014F">
        <w:rPr>
          <w:rFonts w:eastAsia="Times New Roman" w:cs="Times New Roman"/>
          <w:b w:val="0"/>
          <w:sz w:val="24"/>
          <w:szCs w:val="24"/>
        </w:rPr>
        <w:t xml:space="preserve">максаты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(ЕБ) 2021/279 </w:t>
        </w:r>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 жобону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ишке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ашыруу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камсыз кылуу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шайкештик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өндүрүш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маркалоо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ээрчиген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аткарбагандыгы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шектенүү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болгон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кызматтык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методологиясын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окуясы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ыйгарым укуктуу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адамдардын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шилтеме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көрсөткүчтөр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курамы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r xmlns:w="http://schemas.openxmlformats.org/wordprocessingml/2006/main" w:rsidRPr="00C1014F">
        <w:rPr>
          <w:rFonts w:eastAsia="Times New Roman" w:cs="Times New Roman"/>
          <w:b w:val="0"/>
          <w:sz w:val="24"/>
          <w:szCs w:val="24"/>
        </w:rPr>
        <w:t xml:space="preserve">тобунун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эскертмелер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алуунун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пайыздары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улуттук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жакшы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көрсөтмөлөр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чарба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системасы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чейин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өткөөл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мезгилди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операторлорунун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карата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өлчөмү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Мен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аткарам</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(ЕБ) 2021/2119, </w:t>
        </w:r>
      </w:hyperlink>
      <w:r xmlns:w="http://schemas.openxmlformats.org/wordprocessingml/2006/main" w:rsidR="00C1014F"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декабрындагы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жазуулар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операторлордон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топторунан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билдирет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күбөлүктөрдү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(ЕС) 2018/848 жана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өзгөртүүлөр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Аткаруу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(ЕБ) 2021/1378 19-август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чыгаруу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топтору жана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экспорттоочулар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деталдуу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электрондук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рекорд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жеткиликтүү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Соода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төмөнкү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орто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соода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Делегацияланган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(ЕБ)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июлундагы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үчүн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анын 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аткарылышы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милдеттери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потенциалы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компетенциялары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ушундай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тиешелүү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берилбеген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учурда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түзөтүүчү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(ЕБ) 2021/1698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болуп саналат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жүрүүгө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жөндөмдүү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аттестацияланган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операторлор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боюнча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алардын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жол-жоболор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майда-чүйдөсүнө чейин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тапшырылды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узартуу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чөйрөсү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контролдоону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экспертизалар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аудиттер,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байкоо жүргүзүү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өтүнүчтөр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жогорку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тобокелдиктеги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продуктылардын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 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тобун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урматтоо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ыкмалары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үлгүлөрдү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лабораторияларды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тандоо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документтештирилген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жазуулары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аракеттер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алмашуу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жагынан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кошумча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аткарылбаган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болушун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мөөнөттөрү;</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 берүү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өсүмдүк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репродуктивдүү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жаныбарлар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өспүрүмдөр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эмес ингредиенттерди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колдонууга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уруксат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берүү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жөнүндө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отчеттуулук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жагдайлар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четтөөлөр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Делегацияланган</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2021/2306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башкалар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күбөлүгү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толуктоо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урматтоо 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текшерүү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күбөлүгү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көзөмөлдөйт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барды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чыгып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жүгүртүү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келип чыккан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байланыштуу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турган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маалымат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каралган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көзөмөл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аткарбоо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учурлары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Аткаруу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жоболор</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(ЕБ) 2021/1378 </w:t>
        </w:r>
      </w:hyperlink>
      <w:r xmlns:w="http://schemas.openxmlformats.org/wordprocessingml/2006/main" w:rsidRPr="00C1014F">
        <w:rPr>
          <w:rFonts w:eastAsia="Times New Roman" w:cs="Times New Roman"/>
          <w:b w:val="0"/>
          <w:sz w:val="24"/>
          <w:szCs w:val="24"/>
        </w:rPr>
        <w:t xml:space="preserve">19-август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төмөн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белгилүү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Биримдик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(ЕБ)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орнотуу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күбөлүк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операторлордун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топторуна жана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экспорттоочуларга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берилет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таанылган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тизмеси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контролдоо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бийлик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статья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Аткаруу</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2021-жылдын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октябрындагы 2021/2307 </w:t>
      </w:r>
      <w:proofErr xmlns:w="http://schemas.openxmlformats.org/wordprocessingml/2006/main" w:type="spellEnd"/>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жобосу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(ЕБ) </w:t>
        </w:r>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 кылынат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Негизги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мазмуну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жөнүндө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импорттоочулар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жооптуу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биринчи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алуучуларды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жүктү алуучуларды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продукциянын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үчүнчү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өлкөлөр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үчүн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жайгаштыруу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ошол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базар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ичинде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буюмдар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жоболор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күйүк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билдирүү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тарабынан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компетенттүү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шектүүлөрдүн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органдары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жүктөрдүн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ылайык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келбегендиги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аныкталган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КБ жүргүзгөн кандайдыр бир өзгөртүүлөр же иш-аракеттерди кеңейтүү учурда, КБ бул документтин мазмунун жаңылайт.</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котормосу</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өндүрүш</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эрежелер </w:t>
      </w:r>
      <w:proofErr xmlns:w="http://schemas.openxmlformats.org/wordprocessingml/2006/main" w:type="spellEnd"/>
      <w:r xmlns:w="http://schemas.openxmlformats.org/wordprocessingml/2006/main" w:rsidR="00862FFE" w:rsidRPr="00EE475C">
        <w:t xml:space="preserve">жана </w:t>
      </w:r>
      <w:proofErr xmlns:w="http://schemas.openxmlformats.org/wordprocessingml/2006/main" w:type="spellStart"/>
      <w:r xmlns:w="http://schemas.openxmlformats.org/wordprocessingml/2006/main" w:rsidR="00862FFE" w:rsidRPr="00EE475C">
        <w:t xml:space="preserve">контролдоо</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чаралар</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котормосу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(ЕБ)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берилген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актылар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кабыл алынган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тилдери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түшүнүктүү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Келишимдүү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тилдер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өлкөлөрдүн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тизмесин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караңыз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төмөндө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Мурда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подряддык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операторлор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алардын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билими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тил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көндүмдөр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такталган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оператордуку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байланыш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тили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такталган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колдонмо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баштап</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Кардарлар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Бүткүл дүйнөлүк саламаттык сактоо уюму</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продукцияны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сертификациялоону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жана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экспорттоону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каалашат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түшүнүү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кайсы</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ошондой эле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колдонулган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жеткиликтүүлүгү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которулган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эрежелер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Жок</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Өлкө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Официалдуу</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тил</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Техникалык</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Регламенти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(ЕС)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Кыргызстан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Кыргыз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КЫР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Казакстан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Казакча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Румыниялык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Тажик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Орусча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Түркмөнстан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Украиналык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өзбек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Армениянын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Грузинче</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түрк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Тамилче</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КҮНӨӨ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азербайжан</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азери</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Индия,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Хиндиче,</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English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ооба</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Обзор</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арналган</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иш-чаралар</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мындан 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иштелип чыккан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 келүү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талаптары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Кеңеш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европалык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байлоо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жөнгө салуучу</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менен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иш-аракет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кылат</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өзгөрүүлөр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жасалган</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алар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ченемдик укуктук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актылардын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тизмеси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мыйзам актылары</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ар дайым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каралат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Арыз</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максаттары</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жетишилген</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аткаруу</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көзөмөл</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учурдагы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мыйзамдар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уруксат</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гана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бөлүштүрүү жана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тиешелүү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импорт</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ичине</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ЕБ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реалдуу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тизмеси</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мыйзамдар</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классификацияланган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кайра 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балырлар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иштетилбеген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иштетилген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тамак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тоют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шарап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буюмдар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капталган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мурунку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тамак-аш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тоют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зарыл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майлар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 негизиндеги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Критерийлер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үчүн</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текшерүү </w:t>
      </w:r>
      <w:proofErr xmlns:w="http://schemas.openxmlformats.org/wordprocessingml/2006/main" w:type="spellEnd"/>
      <w:r xmlns:w="http://schemas.openxmlformats.org/wordprocessingml/2006/main" w:rsidRPr="00EE475C">
        <w:t xml:space="preserve">жана </w:t>
      </w:r>
      <w:proofErr xmlns:w="http://schemas.openxmlformats.org/wordprocessingml/2006/main" w:type="spellStart"/>
      <w:r xmlns:w="http://schemas.openxmlformats.org/wordprocessingml/2006/main" w:rsidRPr="00EE475C">
        <w:t xml:space="preserve">сертификация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 </w:t>
      </w:r>
      <w:proofErr xmlns:w="http://schemas.openxmlformats.org/wordprocessingml/2006/main" w:type="spellEnd"/>
      <w:r xmlns:w="http://schemas.openxmlformats.org/wordprocessingml/2006/main" w:rsidRPr="00EE475C">
        <w:t xml:space="preserve">категориясы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 </w:t>
      </w:r>
      <w:r xmlns:w="http://schemas.openxmlformats.org/wordprocessingml/2006/main" w:rsidRPr="00EE475C">
        <w:rPr>
          <w:rFonts w:cs="Times New Roman"/>
          <w:color w:val="000000" w:themeColor="text1"/>
          <w:sz w:val="24"/>
          <w:szCs w:val="24"/>
        </w:rPr>
        <w:t xml:space="preserve">таблица</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Жок.</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БАШКА ПРОДУКЦИЯЛАР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БЕРЕНЕ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Текшерүүдө жана сертификациялоодо колдонулуучу талаптар</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Ачыткылар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колдонулган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катары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тоют</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таттуу жүгөрү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жүзүм сабагы</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жалбырактары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жүрөктөр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бүчүрлөр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башкалар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окшош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жегенге болот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өсүмдүктөрдүн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буюмдардын </w:t>
            </w:r>
            <w:proofErr xmlns:w="http://schemas.openxmlformats.org/wordprocessingml/2006/main" w:type="spellEnd"/>
            <w:r xmlns:w="http://schemas.openxmlformats.org/wordprocessingml/2006/main" w:rsidRPr="00EE475C">
              <w:rPr>
                <w:b w:val="0"/>
                <w:bCs/>
                <w:color w:val="000000" w:themeColor="text1"/>
              </w:rPr>
              <w:t xml:space="preserve">бөлүктөрү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өндүрүлгөн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андан</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деңиз </w:t>
            </w:r>
            <w:proofErr xmlns:w="http://schemas.openxmlformats.org/wordprocessingml/2006/main" w:type="spellEnd"/>
            <w:r xmlns:w="http://schemas.openxmlformats.org/wordprocessingml/2006/main" w:rsidRPr="00EE475C">
              <w:rPr>
                <w:b w:val="0"/>
                <w:bCs/>
                <w:color w:val="000000" w:themeColor="text1"/>
              </w:rPr>
              <w:t xml:space="preserve">тузу </w:t>
            </w:r>
            <w:proofErr xmlns:w="http://schemas.openxmlformats.org/wordprocessingml/2006/main" w:type="spellStart"/>
            <w:r xmlns:w="http://schemas.openxmlformats.org/wordprocessingml/2006/main" w:rsidRPr="00EE475C">
              <w:rPr>
                <w:b w:val="0"/>
                <w:bCs/>
                <w:color w:val="000000" w:themeColor="text1"/>
              </w:rPr>
              <w:t xml:space="preserve">жана </w:t>
            </w:r>
            <w:proofErr xmlns:w="http://schemas.openxmlformats.org/wordprocessingml/2006/main" w:type="spellEnd"/>
            <w:r xmlns:w="http://schemas.openxmlformats.org/wordprocessingml/2006/main" w:rsidRPr="00EE475C">
              <w:rPr>
                <w:b w:val="0"/>
                <w:bCs/>
                <w:color w:val="000000" w:themeColor="text1"/>
              </w:rPr>
              <w:t xml:space="preserve">башка </w:t>
            </w:r>
            <w:proofErr xmlns:w="http://schemas.openxmlformats.org/wordprocessingml/2006/main" w:type="spellEnd"/>
            <w:r xmlns:w="http://schemas.openxmlformats.org/wordprocessingml/2006/main" w:rsidRPr="00EE475C">
              <w:rPr>
                <w:b w:val="0"/>
                <w:bCs/>
                <w:color w:val="000000" w:themeColor="text1"/>
              </w:rPr>
              <w:t xml:space="preserve">туздар</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тамак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жем</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жибек курту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ылайыктуу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айлануу</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табигый резиналар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чайырлар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бал момосу</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Негизги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майлар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тыгын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табигый </w:t>
            </w:r>
            <w:proofErr xmlns:w="http://schemas.openxmlformats.org/wordprocessingml/2006/main" w:type="spellStart"/>
            <w:r xmlns:w="http://schemas.openxmlformats.org/wordprocessingml/2006/main" w:rsidRPr="00EE475C">
              <w:rPr>
                <w:bCs/>
                <w:color w:val="000000" w:themeColor="text1"/>
                <w:sz w:val="22"/>
                <w:szCs w:val="22"/>
              </w:rPr>
              <w:t xml:space="preserve">тосмолор</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тыгын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агломерацияланган </w:t>
            </w:r>
            <w:proofErr xmlns:w="http://schemas.openxmlformats.org/wordprocessingml/2006/main" w:type="spellEnd"/>
            <w:r xmlns:w="http://schemas.openxmlformats.org/wordprocessingml/2006/main" w:rsidRPr="00EE475C">
              <w:rPr>
                <w:bCs/>
                <w:color w:val="000000" w:themeColor="text1"/>
                <w:sz w:val="22"/>
                <w:szCs w:val="22"/>
              </w:rPr>
              <w:t xml:space="preserve">жана </w:t>
            </w:r>
            <w:proofErr xmlns:w="http://schemas.openxmlformats.org/wordprocessingml/2006/main" w:type="spellStart"/>
            <w:r xmlns:w="http://schemas.openxmlformats.org/wordprocessingml/2006/main" w:rsidRPr="00EE475C">
              <w:rPr>
                <w:bCs/>
                <w:color w:val="000000" w:themeColor="text1"/>
                <w:sz w:val="22"/>
                <w:szCs w:val="22"/>
              </w:rPr>
              <w:t xml:space="preserve">жок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каалаган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байланыштыруучу </w:t>
            </w:r>
            <w:proofErr xmlns:w="http://schemas.openxmlformats.org/wordprocessingml/2006/main" w:type="spellEnd"/>
            <w:r xmlns:w="http://schemas.openxmlformats.org/wordprocessingml/2006/main" w:rsidRPr="00EE475C">
              <w:rPr>
                <w:bCs/>
                <w:color w:val="000000" w:themeColor="text1"/>
                <w:sz w:val="22"/>
                <w:szCs w:val="22"/>
              </w:rPr>
              <w:t xml:space="preserve">заттар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Көрсөтмөлөр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Crop</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өндүрүш </w:t>
            </w:r>
            <w:proofErr xmlns:w="http://schemas.openxmlformats.org/wordprocessingml/2006/main" w:type="spellEnd"/>
            <w:r xmlns:w="http://schemas.openxmlformats.org/wordprocessingml/2006/main" w:rsidRPr="00EE475C">
              <w:rPr>
                <w:rFonts w:cs="Times New Roman"/>
                <w:b w:val="0"/>
                <w:bCs/>
                <w:color w:val="000000" w:themeColor="text1"/>
              </w:rPr>
              <w:t xml:space="preserve">операторлору</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жүн </w:t>
            </w:r>
            <w:proofErr xmlns:w="http://schemas.openxmlformats.org/wordprocessingml/2006/main" w:type="spellEnd"/>
            <w:r xmlns:w="http://schemas.openxmlformats.org/wordprocessingml/2006/main" w:rsidRPr="00EE475C">
              <w:rPr>
                <w:b w:val="0"/>
                <w:bCs/>
                <w:color w:val="000000" w:themeColor="text1"/>
              </w:rPr>
              <w:t xml:space="preserve">эмес</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карталанган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же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таралган</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чийки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терилер </w:t>
            </w:r>
            <w:proofErr xmlns:w="http://schemas.openxmlformats.org/wordprocessingml/2006/main" w:type="spellEnd"/>
            <w:r xmlns:w="http://schemas.openxmlformats.org/wordprocessingml/2006/main" w:rsidRPr="00EE475C">
              <w:rPr>
                <w:b w:val="0"/>
                <w:bCs/>
                <w:color w:val="000000" w:themeColor="text1"/>
              </w:rPr>
              <w:t xml:space="preserve">жана </w:t>
            </w:r>
            <w:proofErr xmlns:w="http://schemas.openxmlformats.org/wordprocessingml/2006/main" w:type="spellStart"/>
            <w:r xmlns:w="http://schemas.openxmlformats.org/wordprocessingml/2006/main" w:rsidRPr="00EE475C">
              <w:rPr>
                <w:b w:val="0"/>
                <w:bCs/>
                <w:color w:val="000000" w:themeColor="text1"/>
              </w:rPr>
              <w:t xml:space="preserve">тазаланбаган </w:t>
            </w:r>
            <w:proofErr xmlns:w="http://schemas.openxmlformats.org/wordprocessingml/2006/main" w:type="spellEnd"/>
            <w:r xmlns:w="http://schemas.openxmlformats.org/wordprocessingml/2006/main" w:rsidRPr="00EE475C">
              <w:rPr>
                <w:b w:val="0"/>
                <w:bCs/>
                <w:color w:val="000000" w:themeColor="text1"/>
              </w:rPr>
              <w:t xml:space="preserve">терилер</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Мал чарбачылыгын, анын ичинде балчылык операторлорун текшерүү боюнча нускама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өсүмдүк негизделген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салттуу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чөп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даярдыктар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алып баруу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текшерүүлөр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саат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дыйканчылык</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ишканалар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өлкөлөр</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Продукцияны даярдоо, чогултуу, таңгактоо, ташуу жана сактоо боюнча текшерүүлөрдү жүргүзүү боюнча нускамалар</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төмөнкү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Даярдоо</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Сактагыч</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Анын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ичинде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бөлүштүрүү</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жок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физикалык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байланыш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буюмдар</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Импорт/Экспорт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 </w:t>
      </w:r>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Жок</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кайсы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сурайт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таануу</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Беларус</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домейки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үндүк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Кыргызстан</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Казакстан</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жана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Орусия</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өсүмдүктөрдүн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бөлүктөрү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биринчи кезекте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дарыкана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инсектициддик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фунгициддик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окшош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максаттары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кургатылганбы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майдалоо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горчица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Тажикистан</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Түркмөнстан</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кабыгы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кабыксыз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буудай</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сулу</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Жүгөрү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жүгөрү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буурчак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Зыгыр урук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Зордуктоо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Өзбекстан</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айтууга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өрдөк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үндүктөр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канаттуулар</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өсүмдүктөрүнүн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дарбыз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папалар</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Армения</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Буудай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В</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балык</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 эмес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материалдар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кошумча продуктылары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бир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жерде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көрсөтүлгөн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камтылган</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Даярдык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түрлөрү</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колдонулган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жаныбар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тамактандыруу</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өсүмдүктөр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заттар</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Грузия</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суудагы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Мөмө-жемиш,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ошонун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рубрикалар|0801|ден 0806га чейин;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аралашмасы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мунун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бөлүм</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Туркия</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алча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шабдалы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 өрүк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керектөө</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Күн карама уругу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эспарцет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пахта үрөнү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фракциялар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өзгөртүлгөн</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Азербайжан</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кургатылган</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Табигый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В</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бекемделген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жүзүм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керек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рубрикадагы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Ачыткылар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активдүү эмес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 клеткалуу</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өлгөн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3002-позициядагы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вакциналар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даярдалган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бышыруу</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порошоктор</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Индия</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үрөн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Aquatic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тирүү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жаңы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муздатылган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тоңдурулган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кургатылган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туздалган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шорпо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ышталган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мурун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тамеки тартуу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учурунда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ундар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тамактар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суу</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омурткасыздар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 сымалдуулар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туура келет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адам</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керектөө</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уруктар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жемиштер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сынган</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Майлуу 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калдыктары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жокпу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гранулдар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формасы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натыйжада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тартып</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соя-буурчакты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казып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момдор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караганда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триглицериддер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мому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курт-кумурскалар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тазаланган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түстүү</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анын 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химиялык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таза</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катуу</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боёо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жасалма</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аралаш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табигый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Имбирь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бей</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жалбырактары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жыпар жыттуу заттар</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Жемиштер жана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жаңгактар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бышпаган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бышырылган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буулоо</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кайнатуу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тоңуп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калганбы</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кошулду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таттуу</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маселе</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жемиш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жашылчалар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жаңы</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муздатылган</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куурулган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кофеинсиз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жана терилер;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алмаштыргычтар</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камтыган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кофе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каалаган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болобу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жыпар жыттуу</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башкача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иштеген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тоголоктолгон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кабыкталган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берметтүү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кесилген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кыпчылган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кошпогондо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позициясындагы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күрүч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микробунун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дан эгиндери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бүтүн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тоголок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кабык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сертификаттоо</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процедуралар</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жана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процедуралары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четке кагуу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токтотуу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алып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күбөлүк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Нускаманын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-беренесинин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тизмеленген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статья</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Иш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Style w:val="Heading1Char"/>
        </w:rPr>
        <w:t xml:space="preserve">жана </w:t>
      </w:r>
      <w:proofErr xmlns:w="http://schemas.openxmlformats.org/wordprocessingml/2006/main" w:type="spellStart"/>
      <w:r xmlns:w="http://schemas.openxmlformats.org/wordprocessingml/2006/main" w:rsidRPr="00EE475C">
        <w:rPr>
          <w:rStyle w:val="Heading1Char"/>
        </w:rPr>
        <w:t xml:space="preserve">мөөнөттөрдүн </w:t>
      </w:r>
      <w:proofErr xmlns:w="http://schemas.openxmlformats.org/wordprocessingml/2006/main" w:type="spellEnd"/>
      <w:r xmlns:w="http://schemas.openxmlformats.org/wordprocessingml/2006/main" w:rsidR="00C61E40" w:rsidRPr="00EE475C">
        <w:rPr>
          <w:rStyle w:val="Heading1Char"/>
        </w:rPr>
        <w:t xml:space="preserve">каталогу</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алынган</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аткарбоо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учурлары</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белгиленгендей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жобонун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беренеси</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КБ </w:t>
      </w:r>
      <w:proofErr xmlns:w="http://schemas.openxmlformats.org/wordprocessingml/2006/main" w:type="spellEnd"/>
      <w:r xmlns:w="http://schemas.openxmlformats.org/wordprocessingml/2006/main" w:rsidRPr="00EE475C">
        <w:rPr>
          <w:rStyle w:val="Heading1Char"/>
        </w:rPr>
        <w:t xml:space="preserve">иштеп </w:t>
      </w:r>
      <w:proofErr xmlns:w="http://schemas.openxmlformats.org/wordprocessingml/2006/main" w:type="spellStart"/>
      <w:r xmlns:w="http://schemas.openxmlformats.org/wordprocessingml/2006/main" w:rsidRPr="00EE475C">
        <w:rPr>
          <w:rStyle w:val="Heading1Char"/>
        </w:rPr>
        <w:t xml:space="preserve">чыгат </w:t>
      </w:r>
      <w:proofErr xmlns:w="http://schemas.openxmlformats.org/wordprocessingml/2006/main" w:type="spellEnd"/>
      <w:r xmlns:w="http://schemas.openxmlformats.org/wordprocessingml/2006/main" w:rsidRPr="00EE475C">
        <w:rPr>
          <w:rStyle w:val="Heading1Char"/>
        </w:rPr>
        <w:t xml:space="preserve">жана </w:t>
      </w:r>
      <w:proofErr xmlns:w="http://schemas.openxmlformats.org/wordprocessingml/2006/main" w:type="spellStart"/>
      <w:r xmlns:w="http://schemas.openxmlformats.org/wordprocessingml/2006/main" w:rsidRPr="00EE475C">
        <w:rPr>
          <w:rStyle w:val="Heading1Char"/>
        </w:rPr>
        <w:t xml:space="preserve">түзөт</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сүрөттөп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иштеши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ишке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ашыруу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белгиленген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жана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тиешелүү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учурларда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контролдоо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өзгөчөлүктөр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тобу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карагыла</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Төмөндөгү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аталышы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Процедуранын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тил</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операторлоруна сертификаттоо процессинде “Sertifikācijas un testēšanas centrs” СИАга берилген документтердин кыскача баяндамасы</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өлкөлөрдүн операторлору үчүн шайкештик чөйрөсүн кеңейтүү же кыскартуу тартиби</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өндүрүшкө сертификат берүү жана чечим кабыл алуу тартиби</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Алынган тесттин жыйынтыгын баалоо жана убактылуу чечимди кабыл алуу</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Уруксат берилбеген продуктылар же заттар болгон учурда көрүлгөн чаралар Рег. 2018/848 29, 41-берене</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Start"/>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 </w:t>
            </w:r>
            <w:r xmlns:w="http://schemas.openxmlformats.org/wordprocessingml/2006/main" w:rsidRPr="00EE475C">
              <w:rPr>
                <w:b w:val="0"/>
                <w:bCs/>
                <w:color w:val="000000" w:themeColor="text1"/>
              </w:rPr>
              <w:t xml:space="preserve">схема</w:t>
            </w:r>
            <w:proofErr xmlns:w="http://schemas.openxmlformats.org/wordprocessingml/2006/main" w:type="spellEnd"/>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берене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Толук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аракеттерге </w:t>
            </w:r>
            <w:proofErr xmlns:w="http://schemas.openxmlformats.org/wordprocessingml/2006/main" w:type="spellStart"/>
            <w:r xmlns:w="http://schemas.openxmlformats.org/wordprocessingml/2006/main" w:rsidRPr="00EE475C">
              <w:rPr>
                <w:b w:val="0"/>
                <w:bCs/>
                <w:color w:val="000000" w:themeColor="text1"/>
              </w:rPr>
              <w:t xml:space="preserve">сереп </w:t>
            </w:r>
            <w:proofErr xmlns:w="http://schemas.openxmlformats.org/wordprocessingml/2006/main" w:type="spellEnd"/>
            <w:r xmlns:w="http://schemas.openxmlformats.org/wordprocessingml/2006/main" w:rsidRPr="00EE475C">
              <w:rPr>
                <w:b w:val="0"/>
                <w:bCs/>
                <w:color w:val="000000" w:themeColor="text1"/>
              </w:rPr>
              <w:t xml:space="preserve">салуу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үчүн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сертификаттоочулар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схема</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 </w:t>
            </w:r>
            <w:r xmlns:w="http://schemas.openxmlformats.org/wordprocessingml/2006/main" w:rsidRPr="00EE475C">
              <w:rPr>
                <w:b w:val="0"/>
                <w:bCs/>
                <w:color w:val="000000" w:themeColor="text1"/>
              </w:rPr>
              <w:t xml:space="preserve">тиркеме</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сертификатты жокко чыгаруу же токтото туруу тартиби</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чарбага шилтемени алып салуу тартиби</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Органикалык айыл чарба продукциясынын, топурактын,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өсүмдүктөрдүн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жана башка материалдардын үлгүлөрүн алуу жана лабораториялык изилдөө үчүн жөнөтүү боюнча нускама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параметрлери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тарабынан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түрү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Тандоону пландаштыруу, тандоо, тестирлөө жана натыйжаларды баалоо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II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 органикалык айыл чарба операторлорун сертификациялоо процедурасы</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текшерүүлөрдү жүргүзүүнүн тартиби.</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Эң кеңири таралган тоюттун кургак заттарынын курамы</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Кыктын көлөмү жана курамы</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СТК иштеген өлкөлөрдө өстүрүлгөн талаа өсүмдүктөрүнүн өндүрүштүк жана экономикалык мүнөздөмөлөрү боюнча аналитикалык маалымат</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га малдын максималдуу саны</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 </w:t>
            </w:r>
            <w:r xmlns:w="http://schemas.openxmlformats.org/wordprocessingml/2006/main" w:rsidRPr="00EE475C">
              <w:rPr>
                <w:rFonts w:cs="Times New Roman"/>
                <w:b w:val="0"/>
                <w:bCs/>
                <w:color w:val="000000" w:themeColor="text1"/>
                <w:sz w:val="24"/>
                <w:szCs w:val="24"/>
              </w:rPr>
              <w:t xml:space="preserve">тиркеме</w:t>
            </w:r>
            <w:proofErr xmlns:w="http://schemas.openxmlformats.org/wordprocessingml/2006/main" w:type="spellEnd"/>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Үчүнчү өлкөлөрдөгү органикалык айыл чарба ишканаларында күтүүсүз же жарыяланган кошумча текшерүүлөрдү жүргүзүүнүн тартиби</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 сертификациялык органды алмаштырган учурлардын тартиби (үчүнчү өлкөнүн операторлору үчүн)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Чаралардын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айтылган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критерийлер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байкоолор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ылайыксыздыктар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учурунда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сертификация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күнөөсү боюнча ишкананын шайкештигин баалоо жүргүзүлбөгөн учурда көрүлүүчү жол-жобо жана аракеттер</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Тобокелдиктерди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Маалымат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алмашуунун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тартиби</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ортосунда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бийлик</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«Лабораторияларды баалоо жана сыноолордун натыйжаларын баалоо</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чыгаруу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Бекитүү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колдонуу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эмес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айыл чарбасы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өсүмдүк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материалдар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(СООДА КОНТРОЛУ ЖАНА ЭКСПЕРТТИК СИСТЕМА) боюнча текшерүү күбөлүгүн берүү тартиби</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Экспорттоо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процедурасы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арналган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сертификатталган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өлкөлөр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стандартынын талаптары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w:t>
            </w:r>
            <w:r xmlns:w="http://schemas.openxmlformats.org/wordprocessingml/2006/main" w:rsidRPr="00EE475C">
              <w:rPr>
                <w:rFonts w:cs="Times New Roman"/>
                <w:b w:val="0"/>
                <w:bCs/>
                <w:color w:val="000000" w:themeColor="text1"/>
                <w:sz w:val="24"/>
                <w:szCs w:val="24"/>
              </w:rPr>
              <w:t xml:space="preserve">жобосуна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ылайык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 </w:t>
            </w:r>
            <w:r xmlns:w="http://schemas.openxmlformats.org/wordprocessingml/2006/main" w:rsidRPr="00EE475C">
              <w:rPr>
                <w:b w:val="0"/>
                <w:bCs/>
                <w:color w:val="000000" w:themeColor="text1"/>
                <w:sz w:val="24"/>
                <w:szCs w:val="24"/>
              </w:rPr>
              <w:t xml:space="preserve">тиркеме</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жобосу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байкоо жүргүзүү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системасы</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ретроактивдүү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бөлүгү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катары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мурунку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мезгилди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таануу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конверсия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мөөнөтү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органикалык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өндүрүш</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Сакталган жана дүңүнөн ташылган дандын үлгүлөрүн алуу Сакталган дандын санын контролдоо тартиби</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Жапайы өсүмдүктөрдү чогултуу боюнча операторлордун текшерүүлөрүн жүргүзүү боюнча нускама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элеваторлорунда жана кампаларында дандын кабыл алынышын көзөмөлдөө</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Оператордун элеваторлорунан жана кампаларынан дандын ташылышын көзөмөлдөө</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Ар кандай статустардагы продукцияны өндүрүүнүн тартиби (органикалык, органикалык эмес, өткөөл) - өндүрүштү бөлүү</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Көзөмөл органына таасир этүүчү өзгөчө окуялар жана/же жагдайлар жөнүндө жол-жобо</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Нускамада эскертилген компетенттүү органдарга тиешелүү четтөөлөргө, уруксаттарга жана шилтемелерге жана үчүнчү өлкөлөрдөгү ишмердүүлүк үчүн кабарлоо тартибине байланыштуу жол-жобо</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Операторлор тобун сертификациялоонун тартиби</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Балырларга жана аквакультура жаныбарларына текшерүү жүргүзүү боюнча нускама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Crop</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өндүрүш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Анын ичинде </w:t>
            </w:r>
            <w:proofErr xmlns:w="http://schemas.openxmlformats.org/wordprocessingml/2006/main" w:type="spellEnd"/>
            <w:r xmlns:w="http://schemas.openxmlformats.org/wordprocessingml/2006/main" w:rsidRPr="00EE475C">
              <w:rPr>
                <w:b w:val="0"/>
                <w:bCs/>
                <w:color w:val="000000" w:themeColor="text1"/>
                <w:sz w:val="24"/>
                <w:szCs w:val="24"/>
              </w:rPr>
              <w:t xml:space="preserve">мал </w:t>
            </w:r>
            <w:proofErr xmlns:w="http://schemas.openxmlformats.org/wordprocessingml/2006/main" w:type="spellStart"/>
            <w:r xmlns:w="http://schemas.openxmlformats.org/wordprocessingml/2006/main" w:rsidRPr="00EE475C">
              <w:rPr>
                <w:b w:val="0"/>
                <w:bCs/>
                <w:color w:val="000000" w:themeColor="text1"/>
                <w:sz w:val="24"/>
                <w:szCs w:val="24"/>
              </w:rPr>
              <w:t xml:space="preserve">чарбасы</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Аарычылык </w:t>
            </w:r>
            <w:proofErr xmlns:w="http://schemas.openxmlformats.org/wordprocessingml/2006/main" w:type="spellEnd"/>
            <w:r xmlns:w="http://schemas.openxmlformats.org/wordprocessingml/2006/main" w:rsidRPr="00EE475C">
              <w:rPr>
                <w:b w:val="0"/>
                <w:bCs/>
                <w:color w:val="000000" w:themeColor="text1"/>
                <w:sz w:val="24"/>
                <w:szCs w:val="24"/>
              </w:rPr>
              <w:t xml:space="preserve">операторлору</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Instructions</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алып баруу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текшерүүлөр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продуктыларды </w:t>
            </w:r>
            <w:proofErr xmlns:w="http://schemas.openxmlformats.org/wordprocessingml/2006/main" w:type="spellStart"/>
            <w:r xmlns:w="http://schemas.openxmlformats.org/wordprocessingml/2006/main" w:rsidRPr="00EE475C">
              <w:rPr>
                <w:b w:val="0"/>
                <w:bCs/>
                <w:color w:val="000000" w:themeColor="text1"/>
                <w:sz w:val="24"/>
                <w:szCs w:val="24"/>
              </w:rPr>
              <w:t xml:space="preserve">даярдоо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жыйноо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таңгактоо </w:t>
            </w:r>
            <w:proofErr xmlns:w="http://schemas.openxmlformats.org/wordprocessingml/2006/main" w:type="spellEnd"/>
            <w:r xmlns:w="http://schemas.openxmlformats.org/wordprocessingml/2006/main" w:rsidRPr="00EE475C">
              <w:rPr>
                <w:b w:val="0"/>
                <w:bCs/>
                <w:color w:val="000000" w:themeColor="text1"/>
                <w:sz w:val="24"/>
                <w:szCs w:val="24"/>
              </w:rPr>
              <w:t xml:space="preserve">, ташуу </w:t>
            </w:r>
            <w:proofErr xmlns:w="http://schemas.openxmlformats.org/wordprocessingml/2006/main" w:type="spellStart"/>
            <w:r xmlns:w="http://schemas.openxmlformats.org/wordprocessingml/2006/main" w:rsidRPr="00EE475C">
              <w:rPr>
                <w:b w:val="0"/>
                <w:bCs/>
                <w:color w:val="000000" w:themeColor="text1"/>
                <w:sz w:val="24"/>
                <w:szCs w:val="24"/>
              </w:rPr>
              <w:t xml:space="preserve">жана </w:t>
            </w:r>
            <w:proofErr xmlns:w="http://schemas.openxmlformats.org/wordprocessingml/2006/main" w:type="spellEnd"/>
            <w:r xmlns:w="http://schemas.openxmlformats.org/wordprocessingml/2006/main" w:rsidRPr="00EE475C">
              <w:rPr>
                <w:b w:val="0"/>
                <w:bCs/>
                <w:color w:val="000000" w:themeColor="text1"/>
                <w:sz w:val="24"/>
                <w:szCs w:val="24"/>
              </w:rPr>
              <w:t xml:space="preserve">сактоо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жылы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иштелип чыккан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түзүлгөн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иштөө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көрсөтмөлөр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камсыз кылуу</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сертификация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процесси</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айыл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чарба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операторлору</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өлкөлөр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Операторлор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тиркемелер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сүрөттөмө</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Органикалык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өндүрүш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жана башкалар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үчүн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баалоо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формалары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Улук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Башкы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эксперттер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берүү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чечим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формалары</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Башка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тиешелүү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бланктар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каттар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Сапаты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боюнча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жол-жоболору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башкаруу</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СТК 13 (2)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статьясы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алуу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түзөтүүчү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чаралар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ичинде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учурлар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кайда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аныктоо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кемчиликтер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жана</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жаңыртуу</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документтештирилген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катары</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ылайыктуу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Эл алдында</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жеткиликтүү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маалымат</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баары</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ачык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жеткиликтүү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маалымат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болуп саналат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жарыяланган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күйүк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Латыш,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жана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орус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тилдеринде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жол-жоболор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даттануулар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жол-жоболору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сыяктуу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жакшы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жөнүндө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органдын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 </w:t>
      </w:r>
      <w:proofErr xmlns:w="http://schemas.openxmlformats.org/wordprocessingml/2006/main" w:type="spellEnd"/>
      <w:r xmlns:w="http://schemas.openxmlformats.org/wordprocessingml/2006/main" w:rsidRPr="00805061">
        <w:rPr>
          <w:rFonts w:cs="Times New Roman"/>
          <w:b w:val="0"/>
          <w:bCs/>
          <w:sz w:val="24"/>
          <w:szCs w:val="24"/>
        </w:rPr>
        <w:t xml:space="preserve">статусу;</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дегенге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акыркы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чыгарылган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анын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ылайык</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менен</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2021/1698 </w:t>
      </w:r>
      <w:proofErr xmlns:w="http://schemas.openxmlformats.org/wordprocessingml/2006/main" w:type="spellEnd"/>
      <w:r xmlns:w="http://schemas.openxmlformats.org/wordprocessingml/2006/main">
        <w:rPr>
          <w:rFonts w:cs="Times New Roman"/>
          <w:b w:val="0"/>
          <w:bCs/>
          <w:sz w:val="24"/>
          <w:szCs w:val="24"/>
        </w:rPr>
        <w:t xml:space="preserve">ст.17(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1212AF">
        <w:rPr>
          <w:rFonts w:cs="Times New Roman"/>
          <w:b w:val="0"/>
          <w:bCs/>
          <w:sz w:val="24"/>
          <w:szCs w:val="24"/>
        </w:rPr>
        <w:t xml:space="preserve">жана </w:t>
      </w:r>
      <w:proofErr xmlns:w="http://schemas.openxmlformats.org/wordprocessingml/2006/main" w:type="spellStart"/>
      <w:r xmlns:w="http://schemas.openxmlformats.org/wordprocessingml/2006/main">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Pr>
          <w:rFonts w:cs="Times New Roman"/>
          <w:b w:val="0"/>
          <w:bCs/>
          <w:sz w:val="24"/>
          <w:szCs w:val="24"/>
        </w:rPr>
        <w:t xml:space="preserve">операторлордун </w:t>
      </w:r>
      <w:proofErr xmlns:w="http://schemas.openxmlformats.org/wordprocessingml/2006/main" w:type="spellStart"/>
      <w:r xmlns:w="http://schemas.openxmlformats.org/wordprocessingml/2006/main">
        <w:rPr>
          <w:rFonts w:cs="Times New Roman"/>
          <w:b w:val="0"/>
          <w:bCs/>
          <w:sz w:val="24"/>
          <w:szCs w:val="24"/>
        </w:rPr>
        <w:t xml:space="preserve">тизмесине </w:t>
      </w:r>
      <w:proofErr xmlns:w="http://schemas.openxmlformats.org/wordprocessingml/2006/main" w:type="spellStart"/>
      <w:r xmlns:w="http://schemas.openxmlformats.org/wordprocessingml/2006/main">
        <w:rPr>
          <w:rFonts w:cs="Times New Roman"/>
          <w:b w:val="0"/>
          <w:bCs/>
          <w:sz w:val="24"/>
          <w:szCs w:val="24"/>
        </w:rPr>
        <w:t xml:space="preserve">шилтеме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1212AF">
        <w:rPr>
          <w:rFonts w:cs="Times New Roman"/>
          <w:b w:val="0"/>
          <w:bCs/>
          <w:sz w:val="24"/>
          <w:szCs w:val="24"/>
        </w:rPr>
        <w:t xml:space="preserve">тобу </w:t>
      </w:r>
      <w:proofErr xmlns:w="http://schemas.openxmlformats.org/wordprocessingml/2006/main" w:type="spellEnd"/>
      <w:r xmlns:w="http://schemas.openxmlformats.org/wordprocessingml/2006/main">
        <w:rPr>
          <w:rFonts w:cs="Times New Roman"/>
          <w:b w:val="0"/>
          <w:bCs/>
          <w:sz w:val="24"/>
          <w:szCs w:val="24"/>
        </w:rPr>
        <w:t xml:space="preserve">болуп саналат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жеткиликтүү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саат</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камтыган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805061">
        <w:rPr>
          <w:rFonts w:cs="Times New Roman"/>
          <w:b w:val="0"/>
          <w:bCs/>
          <w:sz w:val="24"/>
          <w:szCs w:val="24"/>
        </w:rPr>
        <w:t xml:space="preserve">үчүн , </w:t>
      </w:r>
      <w:proofErr xmlns:w="http://schemas.openxmlformats.org/wordprocessingml/2006/main" w:type="spellEnd"/>
      <w:r xmlns:w="http://schemas.openxmlformats.org/wordprocessingml/2006/main" w:rsidRPr="00805061">
        <w:rPr>
          <w:rFonts w:cs="Times New Roman"/>
          <w:b w:val="0"/>
          <w:bCs/>
          <w:sz w:val="24"/>
          <w:szCs w:val="24"/>
        </w:rPr>
        <w:t xml:space="preserve">алардын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805061">
        <w:rPr>
          <w:rFonts w:cs="Times New Roman"/>
          <w:b w:val="0"/>
          <w:bCs/>
          <w:sz w:val="24"/>
          <w:szCs w:val="24"/>
        </w:rPr>
        <w:t xml:space="preserve">топтору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дареги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тобу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мүчөлөрү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айтканда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продукциянын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капталган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статусу жана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сертификациянын </w:t>
      </w:r>
      <w:proofErr xmlns:w="http://schemas.openxmlformats.org/wordprocessingml/2006/main" w:type="spellStart"/>
      <w:r xmlns:w="http://schemas.openxmlformats.org/wordprocessingml/2006/main" w:rsidRPr="00805061">
        <w:rPr>
          <w:rFonts w:cs="Times New Roman"/>
          <w:b w:val="0"/>
          <w:bCs/>
          <w:sz w:val="24"/>
          <w:szCs w:val="24"/>
        </w:rPr>
        <w:t xml:space="preserve">жарактуулугу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масштабдагы </w:t>
      </w:r>
      <w:proofErr xmlns:w="http://schemas.openxmlformats.org/wordprocessingml/2006/main" w:type="spellStart"/>
      <w:r xmlns:w="http://schemas.openxmlformats.org/wordprocessingml/2006/main" w:rsidRPr="00805061">
        <w:rPr>
          <w:rFonts w:cs="Times New Roman"/>
          <w:b w:val="0"/>
          <w:bCs/>
          <w:sz w:val="24"/>
          <w:szCs w:val="24"/>
        </w:rPr>
        <w:t xml:space="preserve">учурлар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кыскартуу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токтотуу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жаңыртылган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статусун </w:t>
      </w:r>
      <w:proofErr xmlns:w="http://schemas.openxmlformats.org/wordprocessingml/2006/main" w:type="spellStart"/>
      <w:r xmlns:w="http://schemas.openxmlformats.org/wordprocessingml/2006/main" w:rsidRPr="00805061">
        <w:rPr>
          <w:rFonts w:cs="Times New Roman"/>
          <w:b w:val="0"/>
          <w:bCs/>
          <w:sz w:val="24"/>
          <w:szCs w:val="24"/>
        </w:rPr>
        <w:t xml:space="preserve">өзгөртүү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сертификаттоо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w:t>
      </w:r>
      <w:proofErr xmlns:w="http://schemas.openxmlformats.org/wordprocessingml/2006/main" w:type="spellStart"/>
      <w:r xmlns:w="http://schemas.openxmlformats.org/wordprocessingml/2006/main" w:rsidRPr="00805061">
        <w:rPr>
          <w:rFonts w:cs="Times New Roman"/>
          <w:b w:val="0"/>
          <w:bCs/>
          <w:sz w:val="24"/>
          <w:szCs w:val="24"/>
        </w:rPr>
        <w:t xml:space="preserve">коюу </w:t>
      </w:r>
      <w:proofErr xmlns:w="http://schemas.openxmlformats.org/wordprocessingml/2006/main" w:type="spellEnd"/>
      <w:r xmlns:w="http://schemas.openxmlformats.org/wordprocessingml/2006/main" w:rsidRPr="00805061">
        <w:rPr>
          <w:rFonts w:cs="Times New Roman"/>
          <w:b w:val="0"/>
          <w:bCs/>
          <w:sz w:val="24"/>
          <w:szCs w:val="24"/>
        </w:rPr>
        <w:t xml:space="preserve">учурлары </w:t>
      </w:r>
      <w:proofErr xmlns:w="http://schemas.openxmlformats.org/wordprocessingml/2006/main" w:type="spellEnd"/>
      <w:r xmlns:w="http://schemas.openxmlformats.org/wordprocessingml/2006/main" w:rsidRPr="00805061">
        <w:rPr>
          <w:rFonts w:cs="Times New Roman"/>
          <w:b w:val="0"/>
          <w:bCs/>
          <w:sz w:val="24"/>
          <w:szCs w:val="24"/>
        </w:rPr>
        <w:t xml:space="preserve">болуп </w:t>
      </w:r>
      <w:proofErr xmlns:w="http://schemas.openxmlformats.org/wordprocessingml/2006/main" w:type="spellEnd"/>
      <w:r xmlns:w="http://schemas.openxmlformats.org/wordprocessingml/2006/main" w:rsidRPr="00805061">
        <w:rPr>
          <w:rFonts w:cs="Times New Roman"/>
          <w:b w:val="0"/>
          <w:bCs/>
          <w:sz w:val="24"/>
          <w:szCs w:val="24"/>
        </w:rPr>
        <w:t xml:space="preserve">саналат</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тизме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салуу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Операторлордун </w:t>
      </w:r>
      <w:proofErr xmlns:w="http://schemas.openxmlformats.org/wordprocessingml/2006/main" w:type="spellStart"/>
      <w:r xmlns:w="http://schemas.openxmlformats.org/wordprocessingml/2006/main" w:rsidR="00242D1F" w:rsidRPr="00B81A9E">
        <w:t xml:space="preserve">маалымат базасы жана </w:t>
      </w:r>
      <w:proofErr xmlns:w="http://schemas.openxmlformats.org/wordprocessingml/2006/main" w:type="spellEnd"/>
      <w:r xmlns:w="http://schemas.openxmlformats.org/wordprocessingml/2006/main" w:rsidR="00242D1F" w:rsidRPr="00B81A9E">
        <w:t xml:space="preserve">операторлор </w:t>
      </w:r>
      <w:bookmarkEnd xmlns:w="http://schemas.openxmlformats.org/wordprocessingml/2006/main" w:id="35"/>
      <w:r xmlns:w="http://schemas.openxmlformats.org/wordprocessingml/2006/main" w:rsidR="00242D1F" w:rsidRPr="00B81A9E">
        <w:t xml:space="preserve">топтору</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сактайт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жаңыртуу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электрондук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регламентине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ылайык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операторлордун жана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топторунун </w:t>
      </w:r>
      <w:proofErr xmlns:w="http://schemas.openxmlformats.org/wordprocessingml/2006/main" w:type="spellEnd"/>
      <w:r xmlns:w="http://schemas.openxmlformats.org/wordprocessingml/2006/main" w:rsidRPr="00667D1D">
        <w:rPr>
          <w:rFonts w:cs="Times New Roman"/>
          <w:b w:val="0"/>
          <w:bCs/>
          <w:sz w:val="24"/>
          <w:szCs w:val="24"/>
        </w:rPr>
        <w:t xml:space="preserve">маалымат базасы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жайгашкан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дубликат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көчүрүү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күйүк</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башка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Баары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маалыматтар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сакталган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шифрленген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серверлеринде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үчүн</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алуу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максаттары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башкаруу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күч</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чечилген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маалымат базасынын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жайгашкан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жери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сүрөттөлгөн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базасы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камтыйт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төмөнкү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End"/>
      <w:r xmlns:w="http://schemas.openxmlformats.org/wordprocessingml/2006/main" w:rsidRPr="00667D1D">
        <w:rPr>
          <w:rFonts w:cs="Times New Roman"/>
          <w:b w:val="0"/>
          <w:bCs/>
          <w:sz w:val="24"/>
          <w:szCs w:val="24"/>
        </w:rPr>
        <w:t xml:space="preserve">тобунун </w:t>
      </w:r>
      <w:proofErr xmlns:w="http://schemas.openxmlformats.org/wordprocessingml/2006/main" w:type="spellStart"/>
      <w:r xmlns:w="http://schemas.openxmlformats.org/wordprocessingml/2006/main" w:rsidRPr="00667D1D">
        <w:rPr>
          <w:rFonts w:cs="Times New Roman"/>
          <w:b w:val="0"/>
          <w:bCs/>
          <w:sz w:val="24"/>
          <w:szCs w:val="24"/>
        </w:rPr>
        <w:t xml:space="preserve">иши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өлчөмү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биринин </w:t>
      </w:r>
      <w:proofErr xmlns:w="http://schemas.openxmlformats.org/wordprocessingml/2006/main" w:type="spellStart"/>
      <w:r xmlns:w="http://schemas.openxmlformats.org/wordprocessingml/2006/main" w:rsidRPr="00667D1D">
        <w:rPr>
          <w:rFonts w:cs="Times New Roman"/>
          <w:b w:val="0"/>
          <w:bCs/>
          <w:sz w:val="24"/>
          <w:szCs w:val="24"/>
        </w:rPr>
        <w:t xml:space="preserve">аты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мүчөсү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жөнүндө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чөйрөсү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жарактуулугу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күбөлүк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End"/>
      <w:r xmlns:w="http://schemas.openxmlformats.org/wordprocessingml/2006/main" w:rsidRPr="00667D1D">
        <w:rPr>
          <w:rFonts w:cs="Times New Roman"/>
          <w:b w:val="0"/>
          <w:bCs/>
          <w:sz w:val="24"/>
          <w:szCs w:val="24"/>
        </w:rPr>
        <w:t xml:space="preserve">статусу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 </w:t>
      </w:r>
      <w:proofErr xmlns:w="http://schemas.openxmlformats.org/wordprocessingml/2006/main" w:type="spellEnd"/>
      <w:r xmlns:w="http://schemas.openxmlformats.org/wordprocessingml/2006/main" w:rsidRPr="00667D1D">
        <w:rPr>
          <w:rFonts w:cs="Times New Roman"/>
          <w:b w:val="0"/>
          <w:bCs/>
          <w:sz w:val="24"/>
          <w:szCs w:val="24"/>
        </w:rPr>
        <w:t xml:space="preserve">болобу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конвертациялоо </w:t>
      </w:r>
      <w:proofErr xmlns:w="http://schemas.openxmlformats.org/wordprocessingml/2006/main" w:type="spellEnd"/>
      <w:r xmlns:w="http://schemas.openxmlformats.org/wordprocessingml/2006/main" w:rsidRPr="00667D1D">
        <w:rPr>
          <w:rFonts w:cs="Times New Roman"/>
          <w:b w:val="0"/>
          <w:bCs/>
          <w:sz w:val="24"/>
          <w:szCs w:val="24"/>
        </w:rPr>
        <w:t xml:space="preserve">мезгилин </w:t>
      </w:r>
      <w:proofErr xmlns:w="http://schemas.openxmlformats.org/wordprocessingml/2006/main" w:type="spellStart"/>
      <w:r xmlns:w="http://schemas.openxmlformats.org/wordprocessingml/2006/main" w:rsidRPr="00667D1D">
        <w:rPr>
          <w:rFonts w:cs="Times New Roman"/>
          <w:b w:val="0"/>
          <w:bCs/>
          <w:sz w:val="24"/>
          <w:szCs w:val="24"/>
        </w:rPr>
        <w:t xml:space="preserve">кошкондо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органикалык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тобокелдик </w:t>
      </w:r>
      <w:proofErr xmlns:w="http://schemas.openxmlformats.org/wordprocessingml/2006/main" w:type="spellStart"/>
      <w:r xmlns:w="http://schemas.openxmlformats.org/wordprocessingml/2006/main" w:rsidRPr="00667D1D">
        <w:rPr>
          <w:rFonts w:cs="Times New Roman"/>
          <w:b w:val="0"/>
          <w:bCs/>
          <w:sz w:val="24"/>
          <w:szCs w:val="24"/>
        </w:rPr>
        <w:t xml:space="preserve">деңгээли </w:t>
      </w:r>
      <w:proofErr xmlns:w="http://schemas.openxmlformats.org/wordprocessingml/2006/main" w:type="spellEnd"/>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операторлорунун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берене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субподряддык </w:t>
      </w:r>
      <w:proofErr xmlns:w="http://schemas.openxmlformats.org/wordprocessingml/2006/main" w:type="spellStart"/>
      <w:r xmlns:w="http://schemas.openxmlformats.org/wordprocessingml/2006/main" w:rsidRPr="00667D1D">
        <w:rPr>
          <w:rFonts w:cs="Times New Roman"/>
          <w:b w:val="0"/>
          <w:bCs/>
          <w:sz w:val="24"/>
          <w:szCs w:val="24"/>
        </w:rPr>
        <w:t xml:space="preserve">иш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иш-чаралар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ошол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болуп саналат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сертификатталган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операторлор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операторлордун </w:t>
      </w:r>
      <w:proofErr xmlns:w="http://schemas.openxmlformats.org/wordprocessingml/2006/main" w:type="spellStart"/>
      <w:r xmlns:w="http://schemas.openxmlformats.org/wordprocessingml/2006/main" w:rsidRPr="00667D1D">
        <w:rPr>
          <w:rFonts w:cs="Times New Roman"/>
          <w:b w:val="0"/>
          <w:bCs/>
          <w:sz w:val="24"/>
          <w:szCs w:val="24"/>
        </w:rPr>
        <w:t xml:space="preserve">топтору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аталышы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дареги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субподрядчы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кече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үчүнчү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бет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бардык </w:t>
      </w:r>
      <w:proofErr xmlns:w="http://schemas.openxmlformats.org/wordprocessingml/2006/main" w:type="spellStart"/>
      <w:r xmlns:w="http://schemas.openxmlformats.org/wordprocessingml/2006/main" w:rsidRPr="00667D1D">
        <w:rPr>
          <w:rFonts w:cs="Times New Roman"/>
          <w:b w:val="0"/>
          <w:bCs/>
          <w:sz w:val="24"/>
          <w:szCs w:val="24"/>
        </w:rPr>
        <w:t xml:space="preserve">аймак</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өндүрүш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бөлүктөрү </w:t>
      </w:r>
      <w:proofErr xmlns:w="http://schemas.openxmlformats.org/wordprocessingml/2006/main" w:type="spellEnd"/>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жайлары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текшерүү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отчеттор </w:t>
      </w:r>
      <w:proofErr xmlns:w="http://schemas.openxmlformats.org/wordprocessingml/2006/main" w:type="spellEnd"/>
      <w:r xmlns:w="http://schemas.openxmlformats.org/wordprocessingml/2006/main" w:rsidRPr="00667D1D">
        <w:rPr>
          <w:rFonts w:cs="Times New Roman"/>
          <w:b w:val="0"/>
          <w:bCs/>
          <w:sz w:val="24"/>
          <w:szCs w:val="24"/>
        </w:rPr>
        <w:t xml:space="preserve">жана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тандап </w:t>
      </w:r>
      <w:proofErr xmlns:w="http://schemas.openxmlformats.org/wordprocessingml/2006/main" w:type="spellEnd"/>
      <w:r xmlns:w="http://schemas.openxmlformats.org/wordprocessingml/2006/main" w:rsidRPr="00667D1D">
        <w:rPr>
          <w:rFonts w:cs="Times New Roman"/>
          <w:b w:val="0"/>
          <w:bCs/>
          <w:sz w:val="24"/>
          <w:szCs w:val="24"/>
        </w:rPr>
        <w:t xml:space="preserve">алуунун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талдоо </w:t>
      </w:r>
      <w:proofErr xmlns:w="http://schemas.openxmlformats.org/wordprocessingml/2006/main" w:type="spellEnd"/>
      <w:r xmlns:w="http://schemas.openxmlformats.org/wordprocessingml/2006/main" w:rsidRPr="00667D1D">
        <w:rPr>
          <w:rFonts w:cs="Times New Roman"/>
          <w:b w:val="0"/>
          <w:bCs/>
          <w:sz w:val="24"/>
          <w:szCs w:val="24"/>
        </w:rPr>
        <w:t xml:space="preserve">сыяктуу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жакшы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катары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ар </w:t>
      </w:r>
      <w:proofErr xmlns:w="http://schemas.openxmlformats.org/wordprocessingml/2006/main" w:type="spellEnd"/>
      <w:r xmlns:w="http://schemas.openxmlformats.org/wordprocessingml/2006/main" w:rsidRPr="00667D1D">
        <w:rPr>
          <w:rFonts w:cs="Times New Roman"/>
          <w:b w:val="0"/>
          <w:bCs/>
          <w:sz w:val="24"/>
          <w:szCs w:val="24"/>
        </w:rPr>
        <w:t xml:space="preserve">кандай </w:t>
      </w:r>
      <w:proofErr xmlns:w="http://schemas.openxmlformats.org/wordprocessingml/2006/main" w:type="spellStart"/>
      <w:r xmlns:w="http://schemas.openxmlformats.org/wordprocessingml/2006/main" w:rsidRPr="00667D1D">
        <w:rPr>
          <w:rFonts w:cs="Times New Roman"/>
          <w:b w:val="0"/>
          <w:bCs/>
          <w:sz w:val="24"/>
          <w:szCs w:val="24"/>
        </w:rPr>
        <w:t xml:space="preserve">натыйжалар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анын </w:t>
      </w:r>
      <w:proofErr xmlns:w="http://schemas.openxmlformats.org/wordprocessingml/2006/main" w:type="spellStart"/>
      <w:r xmlns:w="http://schemas.openxmlformats.org/wordprocessingml/2006/main" w:rsidRPr="00667D1D">
        <w:rPr>
          <w:rFonts w:cs="Times New Roman"/>
          <w:b w:val="0"/>
          <w:bCs/>
          <w:sz w:val="24"/>
          <w:szCs w:val="24"/>
        </w:rPr>
        <w:t xml:space="preserve">ичинде </w:t>
      </w:r>
      <w:proofErr xmlns:w="http://schemas.openxmlformats.org/wordprocessingml/2006/main" w:type="spellEnd"/>
      <w:r xmlns:w="http://schemas.openxmlformats.org/wordprocessingml/2006/main" w:rsidRPr="00667D1D">
        <w:rPr>
          <w:rFonts w:cs="Times New Roman"/>
          <w:b w:val="0"/>
          <w:bCs/>
          <w:sz w:val="24"/>
          <w:szCs w:val="24"/>
        </w:rPr>
        <w:t xml:space="preserve">аткарылган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көзөмөлдөйт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барды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чыгып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күйүк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жүктөр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бузуулар </w:t>
      </w:r>
      <w:proofErr xmlns:w="http://schemas.openxmlformats.org/wordprocessingml/2006/main" w:type="spellStart"/>
      <w:r xmlns:w="http://schemas.openxmlformats.org/wordprocessingml/2006/main" w:rsidRPr="00667D1D">
        <w:rPr>
          <w:rFonts w:cs="Times New Roman"/>
          <w:b w:val="0"/>
          <w:bCs/>
          <w:sz w:val="24"/>
          <w:szCs w:val="24"/>
        </w:rPr>
        <w:t xml:space="preserve">жана </w:t>
      </w:r>
      <w:proofErr xmlns:w="http://schemas.openxmlformats.org/wordprocessingml/2006/main" w:type="spellStart"/>
      <w:r xmlns:w="http://schemas.openxmlformats.org/wordprocessingml/2006/main" w:rsidRPr="00667D1D">
        <w:rPr>
          <w:rFonts w:cs="Times New Roman"/>
          <w:b w:val="0"/>
          <w:bCs/>
          <w:sz w:val="24"/>
          <w:szCs w:val="24"/>
        </w:rPr>
        <w:t xml:space="preserve">чаралар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колдонулган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эскертмелер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аркылуу</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системасы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айтылган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-статья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колдонуу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органикалык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дыйканчылык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системасы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маалымат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алмашуу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башкалар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контролдоо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менен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компетенттүү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органдары</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мүчө</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мамлекеттердин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жана</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үчүнчү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өлкөлөр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тынчсыздануу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четтөөлөр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берилген </w:t>
      </w:r>
      <w:proofErr xmlns:w="http://schemas.openxmlformats.org/wordprocessingml/2006/main" w:type="spellEnd"/>
      <w:r xmlns:w="http://schemas.openxmlformats.org/wordprocessingml/2006/main" w:rsidRPr="00667D1D">
        <w:rPr>
          <w:rFonts w:cs="Times New Roman"/>
          <w:b w:val="0"/>
          <w:bCs/>
          <w:sz w:val="24"/>
          <w:szCs w:val="24"/>
        </w:rPr>
        <w:t xml:space="preserve">жана 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колдоо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ичинде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ылайык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менен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бул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жана</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каалаган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башка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маалымат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тарабынан </w:t>
      </w:r>
      <w:proofErr xmlns:w="http://schemas.openxmlformats.org/wordprocessingml/2006/main" w:type="spellEnd"/>
      <w:r xmlns:w="http://schemas.openxmlformats.org/wordprocessingml/2006/main" w:rsidRPr="00667D1D">
        <w:rPr>
          <w:rFonts w:cs="Times New Roman"/>
          <w:b w:val="0"/>
          <w:bCs/>
          <w:sz w:val="24"/>
          <w:szCs w:val="24"/>
        </w:rPr>
        <w:t xml:space="preserve">тиешелүү </w:t>
      </w:r>
      <w:proofErr xmlns:w="http://schemas.openxmlformats.org/wordprocessingml/2006/main" w:type="spellStart"/>
      <w:r xmlns:w="http://schemas.openxmlformats.org/wordprocessingml/2006/main" w:rsidRPr="00667D1D">
        <w:rPr>
          <w:rFonts w:cs="Times New Roman"/>
          <w:b w:val="0"/>
          <w:bCs/>
          <w:sz w:val="24"/>
          <w:szCs w:val="24"/>
        </w:rPr>
        <w:t xml:space="preserve">деп эсептелет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контролдоо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маалымат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болуп саналат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сакталган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тарабынан</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контролдоо</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СТК </w:t>
      </w:r>
      <w:proofErr xmlns:w="http://schemas.openxmlformats.org/wordprocessingml/2006/main" w:type="spellStart"/>
      <w:r xmlns:w="http://schemas.openxmlformats.org/wordprocessingml/2006/main" w:rsidRPr="00174C23">
        <w:rPr>
          <w:rFonts w:cs="Times New Roman"/>
          <w:sz w:val="24"/>
          <w:szCs w:val="24"/>
        </w:rPr>
        <w:t xml:space="preserve">кеминде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түзөт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үстүнө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үчүн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жаңыртуу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Төмөнкү учурларда КБнын документтерин башкаруу жол-жобосуна ылайык </w:t>
      </w:r>
      <w:r xmlns:w="http://schemas.openxmlformats.org/wordprocessingml/2006/main" w:rsidRPr="00805061">
        <w:rPr>
          <w:rFonts w:cs="Times New Roman"/>
          <w:b w:val="0"/>
          <w:bCs/>
          <w:sz w:val="24"/>
          <w:szCs w:val="24"/>
          <w:lang w:val="en-GB"/>
        </w:rPr>
        <w:t xml:space="preserve">СТК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Техникалык стандартын жаңыртуу:</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ЕБ ченемдериндеги өзгөртүүлөр;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КБнын ички жол-жоболоруна өзгөртүүлөр;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жана Аккредитациялоо бюросунун сунуштары боюнча;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Документти идентификациялоо СТКнын сапатты башкаруу процедурасына карата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Документтерди жана архивдерди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башкаруу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Кайда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Шайкештикти баалоо департаментинин документи</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документтин түрү (процедурасы);</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органикалык айыл чарбасы;</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документтин сериялык номери;</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үчүнчү өлкөлөрдүн секторунун ишмердүүлүгү үчүн документ;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акыркы жаңыртуунун маалыматтары;</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акыркы кароонун идентификациясы.</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Толук сапат тутумунун документтери, формалары жана башкалар суроо-талабы боюнча CB сапатты башкаруу тутумунун колдонмосунда келтирилген.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Милдеттүү зарыл документтер: сертификаттоо процедуралары жана формалары электрондук түрдө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КБ 30 күндүн ичинде Техникалык документтерге,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жол-жоболорго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башка тиешелүү документтерге киргизилген өзгөртүүлөр жөнүндө Комиссияга кабарлайт.</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маалымат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Кийин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төлөнүүчү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убакыт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эмес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кийинчерээк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караганда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календардын </w:t>
      </w:r>
      <w:proofErr xmlns:w="http://schemas.openxmlformats.org/wordprocessingml/2006/main" w:type="spellEnd"/>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күндөрү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жылдын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өзгөрүүлөрдүн </w:t>
      </w:r>
      <w:proofErr xmlns:w="http://schemas.openxmlformats.org/wordprocessingml/2006/main" w:type="spellStart"/>
      <w:r xmlns:w="http://schemas.openxmlformats.org/wordprocessingml/2006/main" w:rsidRPr="00805061">
        <w:rPr>
          <w:rFonts w:cs="Times New Roman"/>
          <w:b w:val="0"/>
          <w:bCs/>
          <w:sz w:val="24"/>
          <w:szCs w:val="24"/>
        </w:rPr>
        <w:t xml:space="preserve">пайда </w:t>
      </w:r>
      <w:proofErr xmlns:w="http://schemas.openxmlformats.org/wordprocessingml/2006/main" w:type="spellEnd"/>
      <w:r xmlns:w="http://schemas.openxmlformats.org/wordprocessingml/2006/main" w:rsidRPr="00805061">
        <w:rPr>
          <w:rFonts w:cs="Times New Roman"/>
          <w:b w:val="0"/>
          <w:bCs/>
          <w:sz w:val="24"/>
          <w:szCs w:val="24"/>
        </w:rPr>
        <w:t xml:space="preserve">болушу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 </w:t>
      </w:r>
      <w:proofErr xmlns:w="http://schemas.openxmlformats.org/wordprocessingml/2006/main" w:type="spellStart"/>
      <w:r xmlns:w="http://schemas.openxmlformats.org/wordprocessingml/2006/main" w:rsidRPr="00805061">
        <w:rPr>
          <w:rFonts w:cs="Times New Roman"/>
          <w:b w:val="0"/>
          <w:bCs/>
          <w:sz w:val="24"/>
          <w:szCs w:val="24"/>
        </w:rPr>
        <w:t xml:space="preserve">мазмуну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өндүрүш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компетенттүү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берене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менен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өтүнүч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таануу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Жобонун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 </w:t>
      </w:r>
      <w:proofErr xmlns:w="http://schemas.openxmlformats.org/wordprocessingml/2006/main" w:type="spellEnd"/>
      <w:r xmlns:w="http://schemas.openxmlformats.org/wordprocessingml/2006/main" w:rsidRPr="00805061">
        <w:rPr>
          <w:rFonts w:cs="Times New Roman"/>
          <w:b w:val="0"/>
          <w:bCs/>
          <w:sz w:val="24"/>
          <w:szCs w:val="24"/>
        </w:rPr>
        <w:t xml:space="preserve">(ЕБ) 2018/848 жана </w:t>
      </w:r>
      <w:proofErr xmlns:w="http://schemas.openxmlformats.org/wordprocessingml/2006/main" w:type="spellStart"/>
      <w:r xmlns:w="http://schemas.openxmlformats.org/wordprocessingml/2006/main" w:rsidRPr="00805061">
        <w:rPr>
          <w:rFonts w:cs="Times New Roman"/>
          <w:b w:val="0"/>
          <w:bCs/>
          <w:sz w:val="24"/>
          <w:szCs w:val="24"/>
        </w:rPr>
        <w:t xml:space="preserve">ошолор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 кылынат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болуп саналат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сакталган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утилдештирүү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мүчө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жылга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төмөнкү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кайсы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көзөмөлдөйт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күбөлүк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айтылган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(ЕБ) 2018/848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Регламентинин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-беренесинин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пункту жана </w:t>
      </w:r>
      <w:proofErr xmlns:w="http://schemas.openxmlformats.org/wordprocessingml/2006/main" w:type="spellEnd"/>
      <w:r xmlns:w="http://schemas.openxmlformats.org/wordprocessingml/2006/main" w:rsidRPr="00805061">
        <w:rPr>
          <w:rFonts w:cs="Times New Roman"/>
          <w:b w:val="0"/>
          <w:bCs/>
          <w:sz w:val="24"/>
          <w:szCs w:val="24"/>
        </w:rPr>
        <w:t xml:space="preserve">документалдык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жеткирилди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ылайык</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статья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Далил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ошол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аракеттерди </w:t>
      </w:r>
      <w:proofErr xmlns:w="http://schemas.openxmlformats.org/wordprocessingml/2006/main" w:type="spellEnd"/>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органдарга </w:t>
      </w:r>
      <w:proofErr xmlns:w="http://schemas.openxmlformats.org/wordprocessingml/2006/main" w:type="spellEnd"/>
      <w:r xmlns:w="http://schemas.openxmlformats.org/wordprocessingml/2006/main" w:rsidRPr="00805061">
        <w:rPr>
          <w:rFonts w:cs="Times New Roman"/>
          <w:b w:val="0"/>
          <w:bCs/>
          <w:sz w:val="24"/>
          <w:szCs w:val="24"/>
        </w:rPr>
        <w:t xml:space="preserve">тапшырды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кызыкдар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урматтоого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милдеттендирилет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мыйзамдуу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жүктөлгөн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боюнча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тынчсыздануу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КБ </w:t>
      </w:r>
      <w:proofErr xmlns:w="http://schemas.openxmlformats.org/wordprocessingml/2006/main" w:type="spellStart"/>
      <w:r xmlns:w="http://schemas.openxmlformats.org/wordprocessingml/2006/main" w:rsidRPr="00805061">
        <w:rPr>
          <w:rFonts w:cs="Times New Roman"/>
          <w:b w:val="0"/>
          <w:bCs/>
          <w:sz w:val="24"/>
          <w:szCs w:val="24"/>
        </w:rPr>
        <w:t xml:space="preserve">берүүгө </w:t>
      </w:r>
      <w:proofErr xmlns:w="http://schemas.openxmlformats.org/wordprocessingml/2006/main" w:type="spellStart"/>
      <w:r xmlns:w="http://schemas.openxmlformats.org/wordprocessingml/2006/main" w:rsidRPr="00805061">
        <w:rPr>
          <w:rFonts w:cs="Times New Roman"/>
          <w:b w:val="0"/>
          <w:bCs/>
          <w:sz w:val="24"/>
          <w:szCs w:val="24"/>
        </w:rPr>
        <w:t xml:space="preserve">милдеттенет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баарына </w:t>
      </w:r>
      <w:proofErr xmlns:w="http://schemas.openxmlformats.org/wordprocessingml/2006/main" w:type="spellStart"/>
      <w:r xmlns:w="http://schemas.openxmlformats.org/wordprocessingml/2006/main" w:rsidRPr="00805061">
        <w:rPr>
          <w:rFonts w:cs="Times New Roman"/>
          <w:b w:val="0"/>
          <w:bCs/>
          <w:sz w:val="24"/>
          <w:szCs w:val="24"/>
        </w:rPr>
        <w:t xml:space="preserve">жетүү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объектилер </w:t>
      </w:r>
      <w:proofErr xmlns:w="http://schemas.openxmlformats.org/wordprocessingml/2006/main" w:type="spellEnd"/>
      <w:r xmlns:w="http://schemas.openxmlformats.org/wordprocessingml/2006/main" w:rsidRPr="00805061">
        <w:rPr>
          <w:rFonts w:cs="Times New Roman"/>
          <w:b w:val="0"/>
          <w:bCs/>
          <w:sz w:val="24"/>
          <w:szCs w:val="24"/>
        </w:rPr>
        <w:t xml:space="preserve">көз </w:t>
      </w:r>
      <w:proofErr xmlns:w="http://schemas.openxmlformats.org/wordprocessingml/2006/main" w:type="spellStart"/>
      <w:r xmlns:w="http://schemas.openxmlformats.org/wordprocessingml/2006/main" w:rsidRPr="00805061">
        <w:rPr>
          <w:rFonts w:cs="Times New Roman"/>
          <w:b w:val="0"/>
          <w:bCs/>
          <w:sz w:val="24"/>
          <w:szCs w:val="24"/>
        </w:rPr>
        <w:t xml:space="preserve">карандысыз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эксперттер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дайындалган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сактоо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жеткиликтүү </w:t>
      </w:r>
      <w:proofErr xmlns:w="http://schemas.openxmlformats.org/wordprocessingml/2006/main" w:type="spellEnd"/>
      <w:r xmlns:w="http://schemas.openxmlformats.org/wordprocessingml/2006/main" w:rsidRPr="00805061">
        <w:rPr>
          <w:rFonts w:cs="Times New Roman"/>
          <w:b w:val="0"/>
          <w:bCs/>
          <w:sz w:val="24"/>
          <w:szCs w:val="24"/>
        </w:rPr>
        <w:t xml:space="preserve">жана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баары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ага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иш-чаралар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ичинде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үчүнчү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өлкө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тынчсызданды</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каалаган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башка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тиешелүү </w:t>
      </w:r>
      <w:proofErr xmlns:w="http://schemas.openxmlformats.org/wordprocessingml/2006/main" w:type="spellStart"/>
      <w:r xmlns:w="http://schemas.openxmlformats.org/wordprocessingml/2006/main" w:rsidRPr="00805061">
        <w:rPr>
          <w:rFonts w:cs="Times New Roman"/>
          <w:b w:val="0"/>
          <w:bCs/>
          <w:sz w:val="24"/>
          <w:szCs w:val="24"/>
        </w:rPr>
        <w:t xml:space="preserve">деп </w:t>
      </w:r>
      <w:proofErr xmlns:w="http://schemas.openxmlformats.org/wordprocessingml/2006/main" w:type="spellEnd"/>
      <w:r xmlns:w="http://schemas.openxmlformats.org/wordprocessingml/2006/main" w:rsidR="00DD5517" w:rsidRPr="00805061">
        <w:rPr>
          <w:rFonts w:cs="Times New Roman"/>
          <w:b w:val="0"/>
          <w:bCs/>
          <w:sz w:val="24"/>
          <w:szCs w:val="24"/>
        </w:rPr>
        <w:t xml:space="preserve">эсептелген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Комиссияга </w:t>
      </w:r>
      <w:proofErr xmlns:w="http://schemas.openxmlformats.org/wordprocessingml/2006/main" w:type="spellStart"/>
      <w:r xmlns:w="http://schemas.openxmlformats.org/wordprocessingml/2006/main" w:rsidRPr="00805061">
        <w:rPr>
          <w:rFonts w:cs="Times New Roman"/>
          <w:b w:val="0"/>
          <w:bCs/>
          <w:sz w:val="24"/>
          <w:szCs w:val="24"/>
        </w:rPr>
        <w:t xml:space="preserve">маалымат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контролдоо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тарабынан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аккредитация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Системалар </w:t>
      </w:r>
      <w:proofErr xmlns:w="http://schemas.openxmlformats.org/wordprocessingml/2006/main" w:type="spellEnd"/>
      <w:r xmlns:w="http://schemas.openxmlformats.org/wordprocessingml/2006/main" w:rsidR="009A0713" w:rsidRPr="006E0E65">
        <w:t xml:space="preserve">жана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үчүн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маалымат </w:t>
      </w:r>
      <w:proofErr xmlns:w="http://schemas.openxmlformats.org/wordprocessingml/2006/main" w:type="spellStart"/>
      <w:r xmlns:w="http://schemas.openxmlformats.org/wordprocessingml/2006/main" w:rsidR="009A0713" w:rsidRPr="006E0E65">
        <w:t xml:space="preserve">алмашуу</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менен, башка контролдоочу органдар жана башка контролдоочу органдар менен, ошондой эле мүчө мамлекеттердин жана кызыкдар үчүнчү өлкөлөрдүн компетенттүү органдары менен маалымат алмашуу үчүн органикалык айыл чарба маалымат тутумун (OFIS) колдонот.</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КБ Комиссия жана башка контролдоочу органдар жана контролдоо органдары менен өз убагында маалымат алмашууну камсыз кылуу үчүн тиешелүү чараларды көрөт жана документтештирилген жол-жоболорду белгилейт. ANN-P-BL-015-3V процедурасы Комиссия жана башка контролдоо органдары жана контролдоочу органдар менен маалымат алмашууну камсыз кылуу үчүн колдонулат.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(ЕБ) 2018/848 Регламентинин 46-беренесинде же ушул беренеге ылайык кабыл алынган ыйгарым укук берилген жана ишке ашыруучу актыларда каралган документ же жол-жобо бир же бир нече этапта ыйгарым укуктуу адамдын кол коюусун же жактын жактыруусун талап кылган учурда. бул жол-жобосу боюнча, бул документтерди берүү үчүн орнотулган компьютердик системалар КБ ар бир адамды идентификациялоого мүмкүндүк берет жана документтердин мазмунунун бүтүндүгүн, анын ичинде процедуранын этаптарына карата өзгөртүүгө болбойт деп кепилдик берет.</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Exception</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эрежелер </w:t>
      </w:r>
      <w:proofErr xmlns:w="http://schemas.openxmlformats.org/wordprocessingml/2006/main" w:type="spellEnd"/>
      <w:r xmlns:w="http://schemas.openxmlformats.org/wordprocessingml/2006/main" w:rsidR="007E50A1" w:rsidRPr="00192CE0">
        <w:t xml:space="preserve">жана </w:t>
      </w:r>
      <w:proofErr xmlns:w="http://schemas.openxmlformats.org/wordprocessingml/2006/main" w:type="spellStart"/>
      <w:r xmlns:w="http://schemas.openxmlformats.org/wordprocessingml/2006/main" w:rsidR="007E50A1" w:rsidRPr="00192CE0">
        <w:t xml:space="preserve">кошумча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Регламенттин II тиркемесинде компетенттүү органдарга жана мүчө мамлекеттерге бардык шилтемелер. 2018/848 Рег. 2021/1698 30-берененин деталдуу процессинин кадамдары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КБнын жол-жобосунда </w:t>
      </w:r>
      <w:r xmlns:w="http://schemas.openxmlformats.org/wordprocessingml/2006/main" w:rsidR="00324CF3" w:rsidRPr="00805061">
        <w:rPr>
          <w:rFonts w:cs="Times New Roman"/>
          <w:b w:val="0"/>
          <w:bCs/>
          <w:sz w:val="24"/>
          <w:szCs w:val="24"/>
          <w:lang w:val="en-GB"/>
        </w:rPr>
        <w:t xml:space="preserve">баяндалган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Колдонулуучу четтөөлөр, уруксаттар жана компетенттүү органдарга шилтемелер жана 2021/1698 жобосунда эскертилген үчүнчү өлкөлөрдөгү иш-аракеттер үчүн отчеттуулук жол-жоболору;</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таанууну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бере алат</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ылайык</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статья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Тартип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байланыштуу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катастрофалык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деп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таануу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жагдайлар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Көзөмөл органына таасир этүүчү өзгөчө окуялар жана/же жагдайлар жөнүндө жол-жобо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Үлүллөргө жана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кулак курттарына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жана алардан алынган азыктарга карата талаптар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Рег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Үлүлдөр жана сөөлжандар жана алардан алынган азыктар, эгерде төмөндөгү талаптардын бири аткарылса, "Органикалык айыл чарбасы" белгиси менен сатылат:</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органикалык чарбада төрөлгөн;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2 Жобого ылайык чарбанын өткөөл мезгили башталганда чарбада болушкан. 2018/848 II тиркеме, II бөлүк 1.2. бөлүм, жана ушул жобонун талаптарына ылайык 24 ай бою өстүрүлгөн;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алар чарбага алынып келинген жана 12 ай бою Рег 2018/848 талаптарына ылайык өстүрүлгөн.</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жобосуна ылайык, оператор жайгашкан өлкөнүн аймагында органикалык асыл тукум жаныбарлар жетиштүү сапатта же санда жок болсо, контролдоочу орган органикалык эмес асыл тукум жаныбарларды органикалык өндүрүш бирдигине киргизүүгө уруксат бере алат. II тиркеме, II бөлүк, 1.3.4.4. контролдоо органынын жол-жобосу менен жарыяланган пункт ANN-P-BL-033-3V 3-пункт;</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 боюнча алынган тоют берилген.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Регге ылайык заттар тазалоо жана дезинфекциялоо үчүн колдонулат. 24-берененин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конкреттүү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үчүн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жылдык</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отчет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Регге </w:t>
      </w:r>
      <w:proofErr xmlns:w="http://schemas.openxmlformats.org/wordprocessingml/2006/main" w:type="spellStart"/>
      <w:r xmlns:w="http://schemas.openxmlformats.org/wordprocessingml/2006/main" w:rsidR="009D47E8" w:rsidRPr="00B745B5">
        <w:t xml:space="preserve">кайрылган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статья</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Жылдык отчёттун максаттары үчүн техникалык досер төмөндөгүлөр менен толтурулат:</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Регламенттин 35(7) беренесинде белгиленгендей, продукциянын категориясы боюнча өткөн жылдагы үчүнчү өлкөдө же үчүнчү өлкөлөрдө контролдоо органынын иш-аракеттери, анын ичинде өткөн жылдын 31-декабрында алардын көзөмөлүнө алынган операторлордун жана операторлордун топторунун саны, ошондой эле алардын мүчөлөрүнүн саны (эгер операторлор же операторлордун топтору субподрядчылар үчүн жооптуу болбосо, субподрядчыларды кошкондо) үчүнчү өлкө жана продукциянын категориясы боюнча;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контролдоочу орган ушул Нускаманын 1(2)(е) беренесине ылайык өндүрүштүк эрежелердин котормосу боюнча талап кылынган жаңыртууларды же ушул Кодекстин 46(2)-беренесинин максаттары үчүн талап кылынган башка тиешелүү документтерди аткаргандыгы жөнүндө милдеттенме Регламент (ЕС) 2018/848 же ушул Жобо;</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ички жол-жоболорду, анын ичинде ушул Нускамага ылайык контролдоочу орган тарабынан түзүлгөн сертификация жана контролдоо тутумун жаңылоо;</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17-статьяга ылайык талап кылынган маалымат менен контролдоо органынын веб-сайтына шилтеме;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Регламентте көрсөтүлгөндөй, сертификаттоо боюнча чечимдер кабыл алынган кеңсенин жылдык баалоо отчету 2021/1698 I тиркеменин А бөлүгүнүн 2.1 пункту:</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үчүнчү өлкөлөрдөн импорттолгон продукциянын (ЕБ) 2018/848 Регламентине ылайык келишин камсыз кылуу жөндөмдүүлүгүнө өткөн жылы аккредитациялоочу орган тарабынан контролдук органдын канааттандырарлык бааланганын камсыз кылуу;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контролдоочу органдын же контролдук органдын (ЕБ) 2018/848 Регламентинин 46(2) жана (6)-беренесинде белгиленген контролдук талаптарды, шарттарды жана чараларды ишке ашыруу үчүн дагы эле дарамети жана компетенциялары бар экендигин ырастоо жана ушул Регламент, ал таанылган ар бир үчүнчү өлкөдө;</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натыйжаларга жана баалоого карата жылдык баалоо отчетунун ар кандай жаңыланган маалыматын камтыган:</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операторлордун же операторлордун топторунун файлдарын текшерүү;</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сакталбагандыктын тизмеси, ошондой эле алардын санына карата</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сертификатталган операторлор же операторлордун топтору;</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бузууларды жана даттанууларды, эгерде алар болсо, оңдоо чаралары жөнүндө түшүндүрмө менен кароо;</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операторлор же операторлордун топтору тарабынан анын бузулууларын биротоло жабуу үчүн ишке ашырылат;</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чаралардын каталогу жана аны ишке ашыруу;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тобокелдиктерди талдоо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тобокелдиктин жылдык планы;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тандоонун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тартиби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методологиясы;</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кандайдыр бир жол-жоболорго өзгөртүүлөрдү киргизүү;</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башка контролдоо органдары, контролдоо органдары жана Комиссия менен маалымат алмашуу;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текшерүү жана аттестациялоо процессине катышкан кызматкерлердин компетенттүүлүгү;</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окутуу программалары;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жаңы кадрлардын билими жана компетенттүүлүгү;</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күбөлөндүрүлгөн иштин натыйжалуулугун жана ишенимдүүлүгүн жана контролдоо органынын ишине жалпы баа берүүнү;</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аккредитациялоочу орган же компетенттүү орган (ЕБ) 2018/848 Регламентинин максаттары үчүн актуалдуу деп эсептеген башка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өткөн жылдагы кошумча үчүнчү өлкөлөргө же продукциянын категорияларына таануу чөйрөсүн кеңейтүүгө карата контролдоочу органдын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дараметин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жана компетенциясын ушул Нускамага ылайык ар бир жаңы үчүнчү өлкөдө же ар бир активдүү операторлор же операторлордун топтору бар болсо, тиешелүү продуктулардын жаңы категориясы.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Жылдык отчет Рег/2021/1698 II тиркемеге ылайык башка маалыматтарды камтыйт</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Барак</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нын</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y"/>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y"/>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y"/>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y"/>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y"/>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y"/>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y"/>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y"/>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y"/>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y"/>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y"/>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y"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y"/>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y"/>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y"/>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y"/>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